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3E" w:rsidRDefault="002B553E" w:rsidP="00B36F3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B553E" w:rsidRDefault="002B553E" w:rsidP="00B36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Каипское сельское Собрание депутатов</w:t>
      </w:r>
    </w:p>
    <w:p w:rsidR="002B553E" w:rsidRDefault="002B553E" w:rsidP="00B36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Ключевского района Алтайского края</w:t>
      </w:r>
    </w:p>
    <w:p w:rsidR="002B553E" w:rsidRDefault="0079396C" w:rsidP="00B36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Двадцатая</w:t>
      </w:r>
      <w:r w:rsidR="002B553E">
        <w:rPr>
          <w:rFonts w:ascii="Times New Roman" w:hAnsi="Times New Roman" w:cs="Times New Roman"/>
          <w:b/>
          <w:sz w:val="24"/>
          <w:szCs w:val="24"/>
        </w:rPr>
        <w:t xml:space="preserve">  сессия седьмого созыва</w:t>
      </w:r>
    </w:p>
    <w:p w:rsidR="002B553E" w:rsidRDefault="002B553E" w:rsidP="002B553E">
      <w:pPr>
        <w:rPr>
          <w:rFonts w:ascii="Times New Roman" w:hAnsi="Times New Roman" w:cs="Times New Roman"/>
          <w:sz w:val="24"/>
          <w:szCs w:val="24"/>
        </w:rPr>
      </w:pPr>
    </w:p>
    <w:p w:rsidR="002B553E" w:rsidRDefault="002B553E" w:rsidP="002B553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2B553E" w:rsidRDefault="002B553E" w:rsidP="002B553E">
      <w:pPr>
        <w:rPr>
          <w:rFonts w:ascii="Times New Roman" w:hAnsi="Times New Roman" w:cs="Times New Roman"/>
          <w:sz w:val="24"/>
          <w:szCs w:val="24"/>
        </w:rPr>
      </w:pPr>
    </w:p>
    <w:p w:rsidR="002B553E" w:rsidRDefault="0079396C" w:rsidP="002B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B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№ 99</w:t>
      </w:r>
    </w:p>
    <w:p w:rsidR="002B553E" w:rsidRDefault="002B553E" w:rsidP="002B55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С.Каип</w:t>
      </w:r>
    </w:p>
    <w:p w:rsidR="00B36F3C" w:rsidRDefault="002B553E" w:rsidP="00793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7939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Правил</w:t>
      </w:r>
    </w:p>
    <w:p w:rsidR="00B36F3C" w:rsidRDefault="002B553E" w:rsidP="00793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благоустройства на территории </w:t>
      </w:r>
    </w:p>
    <w:p w:rsidR="00B36F3C" w:rsidRDefault="002B553E" w:rsidP="00793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36F3C" w:rsidRDefault="002B553E" w:rsidP="00793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Каипский сельсовет </w:t>
      </w:r>
    </w:p>
    <w:p w:rsidR="00B36F3C" w:rsidRDefault="002B553E" w:rsidP="00793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Ключевского</w:t>
      </w:r>
      <w:r w:rsidR="0079396C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2B553E" w:rsidRDefault="0079396C" w:rsidP="00793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2B553E" w:rsidRDefault="002B553E" w:rsidP="002B5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53E" w:rsidRDefault="002B553E" w:rsidP="002B553E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iCs w:val="0"/>
          <w:sz w:val="24"/>
          <w:szCs w:val="24"/>
        </w:rPr>
        <w:t>Федеральным законом от №131 от 06.10.2003г. «Об общих принципах организации  местного самоуправления в Российской Федерации», Устава МО  Каипский сельсовет Ключевского района Алтайского края, приказа  Минстроя России от 13.04.2017 №711/пр. «Об утверждении методических рекомендаций для  подготовки правил благоустройства территорий поселений, городских округов, внутригородских районов»</w:t>
      </w:r>
      <w:proofErr w:type="gramStart"/>
      <w:r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Каипское сельское Собрание депутатов</w:t>
      </w:r>
    </w:p>
    <w:p w:rsidR="002B553E" w:rsidRDefault="002B553E" w:rsidP="002B553E">
      <w:pPr>
        <w:rPr>
          <w:rFonts w:ascii="Times New Roman" w:hAnsi="Times New Roman" w:cs="Times New Roman"/>
          <w:sz w:val="24"/>
          <w:szCs w:val="24"/>
        </w:rPr>
      </w:pPr>
    </w:p>
    <w:p w:rsidR="002B553E" w:rsidRDefault="002B553E" w:rsidP="002B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РЕШИЛО:</w:t>
      </w:r>
    </w:p>
    <w:p w:rsidR="006556FE" w:rsidRPr="00B36F3C" w:rsidRDefault="006556FE" w:rsidP="00655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F3C">
        <w:rPr>
          <w:rFonts w:ascii="Times New Roman" w:hAnsi="Times New Roman" w:cs="Times New Roman"/>
          <w:sz w:val="24"/>
          <w:szCs w:val="24"/>
        </w:rPr>
        <w:t>1</w:t>
      </w:r>
      <w:r w:rsidR="00B36F3C">
        <w:rPr>
          <w:rFonts w:ascii="Times New Roman" w:hAnsi="Times New Roman" w:cs="Times New Roman"/>
          <w:sz w:val="24"/>
          <w:szCs w:val="24"/>
        </w:rPr>
        <w:t>.</w:t>
      </w:r>
      <w:r w:rsidR="00E76DA3" w:rsidRPr="00B36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F3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36F3C">
        <w:rPr>
          <w:rFonts w:ascii="Times New Roman" w:hAnsi="Times New Roman" w:cs="Times New Roman"/>
          <w:sz w:val="24"/>
          <w:szCs w:val="24"/>
        </w:rPr>
        <w:t>твердить Правил благоустройства на территории муниципального образования Каипский сельсовет Ключевского района Алтайского края</w:t>
      </w:r>
    </w:p>
    <w:p w:rsidR="00E76DA3" w:rsidRPr="00B36F3C" w:rsidRDefault="00E76DA3" w:rsidP="00655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6DA3" w:rsidRPr="00B36F3C" w:rsidRDefault="00E76DA3" w:rsidP="00E76DA3">
      <w:pPr>
        <w:jc w:val="both"/>
        <w:rPr>
          <w:rFonts w:ascii="Times New Roman" w:hAnsi="Times New Roman" w:cs="Times New Roman"/>
          <w:sz w:val="24"/>
          <w:szCs w:val="24"/>
        </w:rPr>
      </w:pPr>
      <w:r w:rsidRPr="00B36F3C">
        <w:rPr>
          <w:rFonts w:ascii="Times New Roman" w:hAnsi="Times New Roman" w:cs="Times New Roman"/>
          <w:sz w:val="24"/>
          <w:szCs w:val="24"/>
        </w:rPr>
        <w:t>2. Обнародовать данное Решение в соответствии с действующим законодательством.</w:t>
      </w:r>
    </w:p>
    <w:p w:rsidR="00E76DA3" w:rsidRPr="00B36F3C" w:rsidRDefault="00B36F3C" w:rsidP="00E76D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76DA3" w:rsidRPr="00B36F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76DA3" w:rsidRPr="00B36F3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  комиссию  депутатов Каипского сельского Собрания депутатов по местному самоуправлению, социальным и кадровым вопросам (А.Н.Брагина.).</w:t>
      </w:r>
    </w:p>
    <w:p w:rsidR="00E76DA3" w:rsidRPr="00B36F3C" w:rsidRDefault="00E76DA3" w:rsidP="00E76DA3">
      <w:pPr>
        <w:rPr>
          <w:rFonts w:ascii="Times New Roman" w:hAnsi="Times New Roman" w:cs="Times New Roman"/>
          <w:sz w:val="24"/>
          <w:szCs w:val="24"/>
        </w:rPr>
      </w:pPr>
    </w:p>
    <w:p w:rsidR="00897889" w:rsidRDefault="00897889" w:rsidP="00E76DA3">
      <w:pPr>
        <w:rPr>
          <w:rFonts w:ascii="Arial" w:hAnsi="Arial" w:cs="Arial"/>
          <w:sz w:val="24"/>
          <w:szCs w:val="24"/>
        </w:rPr>
      </w:pPr>
    </w:p>
    <w:p w:rsidR="00897889" w:rsidRPr="00B36F3C" w:rsidRDefault="00897889" w:rsidP="00897889">
      <w:pPr>
        <w:rPr>
          <w:rFonts w:ascii="Times New Roman" w:hAnsi="Times New Roman" w:cs="Times New Roman"/>
        </w:rPr>
      </w:pPr>
      <w:r w:rsidRPr="00B36F3C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А.В. </w:t>
      </w:r>
      <w:proofErr w:type="spellStart"/>
      <w:r w:rsidRPr="00B36F3C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</w:p>
    <w:p w:rsidR="00897889" w:rsidRDefault="00897889" w:rsidP="00897889"/>
    <w:p w:rsidR="006D7DF2" w:rsidRDefault="006D7DF2"/>
    <w:p w:rsidR="00730FCC" w:rsidRDefault="00730FCC"/>
    <w:sectPr w:rsidR="00730FCC" w:rsidSect="006D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53E"/>
    <w:rsid w:val="002A3477"/>
    <w:rsid w:val="002B553E"/>
    <w:rsid w:val="006556FE"/>
    <w:rsid w:val="006D7DF2"/>
    <w:rsid w:val="00730FCC"/>
    <w:rsid w:val="0079396C"/>
    <w:rsid w:val="00897889"/>
    <w:rsid w:val="00964452"/>
    <w:rsid w:val="00A87811"/>
    <w:rsid w:val="00B36F3C"/>
    <w:rsid w:val="00E7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3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553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553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9</cp:revision>
  <cp:lastPrinted>2020-07-14T02:36:00Z</cp:lastPrinted>
  <dcterms:created xsi:type="dcterms:W3CDTF">2020-06-22T03:54:00Z</dcterms:created>
  <dcterms:modified xsi:type="dcterms:W3CDTF">2020-07-14T02:37:00Z</dcterms:modified>
</cp:coreProperties>
</file>