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E4ED0" w14:textId="77777777" w:rsidR="00E47881" w:rsidRPr="0021679E" w:rsidRDefault="00006BC3" w:rsidP="00C800F5">
      <w:pPr>
        <w:jc w:val="center"/>
        <w:rPr>
          <w:bCs/>
          <w:sz w:val="28"/>
          <w:szCs w:val="28"/>
        </w:rPr>
      </w:pPr>
      <w:r w:rsidRPr="0021679E">
        <w:rPr>
          <w:bCs/>
          <w:sz w:val="28"/>
          <w:szCs w:val="28"/>
        </w:rPr>
        <w:t xml:space="preserve">Администрация </w:t>
      </w:r>
      <w:r w:rsidR="00C5261B" w:rsidRPr="0021679E">
        <w:rPr>
          <w:bCs/>
          <w:sz w:val="28"/>
          <w:szCs w:val="28"/>
        </w:rPr>
        <w:t>Васильчуковского</w:t>
      </w:r>
      <w:r w:rsidRPr="0021679E">
        <w:rPr>
          <w:bCs/>
          <w:sz w:val="28"/>
          <w:szCs w:val="28"/>
        </w:rPr>
        <w:t xml:space="preserve"> сельсовета</w:t>
      </w:r>
    </w:p>
    <w:p w14:paraId="78525D0C" w14:textId="77777777" w:rsidR="00E47881" w:rsidRPr="0021679E" w:rsidRDefault="00006BC3" w:rsidP="00C800F5">
      <w:pPr>
        <w:jc w:val="center"/>
        <w:rPr>
          <w:bCs/>
          <w:sz w:val="28"/>
          <w:szCs w:val="28"/>
        </w:rPr>
      </w:pPr>
      <w:r w:rsidRPr="0021679E">
        <w:rPr>
          <w:bCs/>
          <w:sz w:val="28"/>
          <w:szCs w:val="28"/>
        </w:rPr>
        <w:t>Ключевского района Алтайского края</w:t>
      </w:r>
    </w:p>
    <w:p w14:paraId="0AC88D40" w14:textId="77777777" w:rsidR="00006BC3" w:rsidRPr="0021679E" w:rsidRDefault="00006BC3" w:rsidP="00C800F5">
      <w:pPr>
        <w:jc w:val="center"/>
        <w:rPr>
          <w:bCs/>
        </w:rPr>
      </w:pPr>
    </w:p>
    <w:p w14:paraId="79A56112" w14:textId="6A6A054D" w:rsidR="00E47881" w:rsidRPr="0021679E" w:rsidRDefault="00E47881" w:rsidP="00C800F5">
      <w:pPr>
        <w:jc w:val="center"/>
        <w:rPr>
          <w:bCs/>
          <w:spacing w:val="100"/>
          <w:sz w:val="32"/>
          <w:szCs w:val="32"/>
        </w:rPr>
      </w:pPr>
      <w:r w:rsidRPr="0021679E">
        <w:rPr>
          <w:bCs/>
          <w:spacing w:val="100"/>
          <w:sz w:val="32"/>
          <w:szCs w:val="32"/>
        </w:rPr>
        <w:t>ПОСТАНОВЛЕНИЕ</w:t>
      </w:r>
    </w:p>
    <w:p w14:paraId="3C85F761" w14:textId="77777777" w:rsidR="00E47881" w:rsidRPr="0021679E" w:rsidRDefault="00E47881" w:rsidP="00C800F5">
      <w:pPr>
        <w:jc w:val="center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64"/>
        <w:gridCol w:w="4307"/>
      </w:tblGrid>
      <w:tr w:rsidR="00FB6017" w:rsidRPr="002E5297" w14:paraId="10D0438B" w14:textId="0E417DAD" w:rsidTr="0021679E">
        <w:tc>
          <w:tcPr>
            <w:tcW w:w="2750" w:type="pct"/>
            <w:shd w:val="clear" w:color="auto" w:fill="auto"/>
            <w:vAlign w:val="center"/>
          </w:tcPr>
          <w:p w14:paraId="0C00ABEC" w14:textId="0F437C01" w:rsidR="00FB6017" w:rsidRPr="002E5297" w:rsidRDefault="00F20A12" w:rsidP="00FB6017">
            <w:r>
              <w:t>«</w:t>
            </w:r>
            <w:r w:rsidR="00FB6017" w:rsidRPr="002E5297">
              <w:t>9</w:t>
            </w:r>
            <w:r>
              <w:t>»</w:t>
            </w:r>
            <w:r w:rsidR="00FB6017" w:rsidRPr="002E5297">
              <w:t xml:space="preserve"> июня 2017</w:t>
            </w:r>
          </w:p>
        </w:tc>
        <w:tc>
          <w:tcPr>
            <w:tcW w:w="2250" w:type="pct"/>
            <w:shd w:val="clear" w:color="auto" w:fill="auto"/>
            <w:vAlign w:val="center"/>
          </w:tcPr>
          <w:p w14:paraId="017F1F6E" w14:textId="70DBDFF5" w:rsidR="00FB6017" w:rsidRPr="002E5297" w:rsidRDefault="00F20A12" w:rsidP="0021679E">
            <w:pPr>
              <w:ind w:left="2772"/>
              <w:jc w:val="right"/>
            </w:pPr>
            <w:r>
              <w:t xml:space="preserve">№ </w:t>
            </w:r>
            <w:r w:rsidR="00FB6017" w:rsidRPr="002E5297">
              <w:t>10</w:t>
            </w:r>
          </w:p>
        </w:tc>
      </w:tr>
      <w:tr w:rsidR="00FB6017" w:rsidRPr="002E5297" w14:paraId="6622FD10" w14:textId="77777777" w:rsidTr="0021679E">
        <w:tc>
          <w:tcPr>
            <w:tcW w:w="5000" w:type="pct"/>
            <w:gridSpan w:val="2"/>
            <w:shd w:val="clear" w:color="auto" w:fill="auto"/>
            <w:vAlign w:val="center"/>
          </w:tcPr>
          <w:p w14:paraId="20BBF7ED" w14:textId="77777777" w:rsidR="00FB6017" w:rsidRPr="002E5297" w:rsidRDefault="00FB6017" w:rsidP="0021679E">
            <w:pPr>
              <w:jc w:val="center"/>
            </w:pPr>
            <w:r w:rsidRPr="002E5297">
              <w:t>с. Васильчуки</w:t>
            </w:r>
          </w:p>
        </w:tc>
      </w:tr>
    </w:tbl>
    <w:p w14:paraId="720C3807" w14:textId="77777777" w:rsidR="00E47881" w:rsidRPr="00017E76" w:rsidRDefault="00E47881" w:rsidP="00F45816">
      <w:pPr>
        <w:jc w:val="center"/>
        <w:rPr>
          <w:color w:val="000000"/>
        </w:rPr>
      </w:pPr>
    </w:p>
    <w:p w14:paraId="6B838B50" w14:textId="0F9AB994" w:rsidR="00E47881" w:rsidRPr="00017E76" w:rsidRDefault="002E5297" w:rsidP="001914F5">
      <w:pPr>
        <w:ind w:right="5244"/>
        <w:jc w:val="both"/>
        <w:rPr>
          <w:b/>
          <w:bCs/>
        </w:rPr>
      </w:pPr>
      <w:r w:rsidRPr="00017E76">
        <w:rPr>
          <w:b/>
          <w:bCs/>
        </w:rPr>
        <w:t>Об утверждении административного регламента</w:t>
      </w:r>
      <w:r w:rsidR="001914F5">
        <w:rPr>
          <w:b/>
          <w:bCs/>
        </w:rPr>
        <w:t xml:space="preserve"> </w:t>
      </w:r>
      <w:r w:rsidRPr="00017E76">
        <w:rPr>
          <w:b/>
          <w:bCs/>
        </w:rPr>
        <w:t xml:space="preserve">по предоставлению муниципальной услуги: </w:t>
      </w:r>
      <w:r w:rsidR="00F20A12" w:rsidRPr="00017E76">
        <w:rPr>
          <w:b/>
          <w:bCs/>
        </w:rPr>
        <w:t>«</w:t>
      </w:r>
      <w:proofErr w:type="gramStart"/>
      <w:r w:rsidRPr="00017E76">
        <w:rPr>
          <w:b/>
          <w:bCs/>
        </w:rPr>
        <w:t>Предоставление имущества</w:t>
      </w:r>
      <w:proofErr w:type="gramEnd"/>
      <w:r w:rsidRPr="00017E76">
        <w:rPr>
          <w:b/>
          <w:bCs/>
        </w:rPr>
        <w:t xml:space="preserve"> находящегося в муниципальной собственности, за исключением земельных участков, в аренду, доверительное управление, безвозмездное пользование</w:t>
      </w:r>
      <w:r w:rsidR="00F20A12" w:rsidRPr="00017E76">
        <w:rPr>
          <w:b/>
          <w:bCs/>
        </w:rPr>
        <w:t>»</w:t>
      </w:r>
    </w:p>
    <w:p w14:paraId="30847705" w14:textId="77777777" w:rsidR="00E47881" w:rsidRPr="00017E76" w:rsidRDefault="00E47881" w:rsidP="00F45816">
      <w:pPr>
        <w:jc w:val="center"/>
      </w:pPr>
    </w:p>
    <w:p w14:paraId="21163DCA" w14:textId="6DEDFD76" w:rsidR="00E47881" w:rsidRDefault="00E47881" w:rsidP="00F45816">
      <w:pPr>
        <w:ind w:firstLine="708"/>
        <w:jc w:val="both"/>
      </w:pPr>
      <w:r w:rsidRPr="00017E76">
        <w:t xml:space="preserve">В соответствии Федеральным законом </w:t>
      </w:r>
      <w:r w:rsidR="00006BC3" w:rsidRPr="00017E76">
        <w:t xml:space="preserve">от 06.10.2003 </w:t>
      </w:r>
      <w:r w:rsidR="00F20A12" w:rsidRPr="00017E76">
        <w:t xml:space="preserve">№ </w:t>
      </w:r>
      <w:r w:rsidR="00006BC3" w:rsidRPr="00017E76">
        <w:t xml:space="preserve">131-ФЗ </w:t>
      </w:r>
      <w:r w:rsidR="00F20A12" w:rsidRPr="00017E76">
        <w:t>«</w:t>
      </w:r>
      <w:r w:rsidRPr="00017E76">
        <w:t>Об общих принципах организации местного самоуп</w:t>
      </w:r>
      <w:r w:rsidR="00006BC3" w:rsidRPr="00017E76">
        <w:t>равления в Российской Федерации</w:t>
      </w:r>
      <w:r w:rsidR="00F20A12" w:rsidRPr="00017E76">
        <w:t>»</w:t>
      </w:r>
      <w:r w:rsidRPr="00017E76">
        <w:t>,</w:t>
      </w:r>
      <w:r w:rsidR="00006BC3" w:rsidRPr="00017E76">
        <w:t xml:space="preserve"> Федеральным законом от 27.07.2010 </w:t>
      </w:r>
      <w:r w:rsidR="00F20A12" w:rsidRPr="00017E76">
        <w:t xml:space="preserve">№ </w:t>
      </w:r>
      <w:r w:rsidR="00006BC3" w:rsidRPr="00017E76">
        <w:t xml:space="preserve">210-ФЗ </w:t>
      </w:r>
      <w:r w:rsidR="00F20A12" w:rsidRPr="00017E76">
        <w:t>«</w:t>
      </w:r>
      <w:r w:rsidR="00006BC3" w:rsidRPr="00017E76">
        <w:t>Об организации предоставления государственных и муниципальных услуг</w:t>
      </w:r>
      <w:r w:rsidR="00F20A12" w:rsidRPr="00017E76">
        <w:t>»</w:t>
      </w:r>
      <w:r w:rsidR="00006BC3" w:rsidRPr="00017E76">
        <w:t xml:space="preserve"> и </w:t>
      </w:r>
      <w:r w:rsidRPr="00017E76">
        <w:t xml:space="preserve">Уставом муниципального образования </w:t>
      </w:r>
      <w:r w:rsidR="00325CE3" w:rsidRPr="00017E76">
        <w:t>Васильчуковский</w:t>
      </w:r>
      <w:r w:rsidRPr="00017E76">
        <w:t xml:space="preserve"> сельсовет Ключевского района Алтайского края</w:t>
      </w:r>
    </w:p>
    <w:p w14:paraId="5E21784C" w14:textId="77777777" w:rsidR="00017E76" w:rsidRPr="00017E76" w:rsidRDefault="00017E76" w:rsidP="00017E76">
      <w:pPr>
        <w:jc w:val="center"/>
      </w:pPr>
    </w:p>
    <w:p w14:paraId="6D4D449F" w14:textId="77777777" w:rsidR="00E47881" w:rsidRPr="00017E76" w:rsidRDefault="00E47881" w:rsidP="00017E76">
      <w:pPr>
        <w:jc w:val="center"/>
        <w:rPr>
          <w:spacing w:val="100"/>
        </w:rPr>
      </w:pPr>
      <w:r w:rsidRPr="00017E76">
        <w:rPr>
          <w:spacing w:val="100"/>
        </w:rPr>
        <w:t>ПОСТАНОВЛЯЮ:</w:t>
      </w:r>
    </w:p>
    <w:p w14:paraId="484E8A96" w14:textId="77777777" w:rsidR="00E47881" w:rsidRPr="00017E76" w:rsidRDefault="00E47881" w:rsidP="00017E76">
      <w:pPr>
        <w:jc w:val="center"/>
      </w:pPr>
    </w:p>
    <w:p w14:paraId="08277C08" w14:textId="0572DF8A" w:rsidR="00006BC3" w:rsidRPr="003253B0" w:rsidRDefault="00E47881" w:rsidP="003253B0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253B0">
        <w:t>Утвердить административн</w:t>
      </w:r>
      <w:r w:rsidR="00006BC3" w:rsidRPr="003253B0">
        <w:t>ый регламент</w:t>
      </w:r>
      <w:r w:rsidR="00F20A12" w:rsidRPr="003253B0">
        <w:t xml:space="preserve"> </w:t>
      </w:r>
      <w:r w:rsidR="00006BC3" w:rsidRPr="003253B0">
        <w:t>по предоставлению</w:t>
      </w:r>
    </w:p>
    <w:p w14:paraId="6DCDE2B8" w14:textId="2A1B4879" w:rsidR="00E47881" w:rsidRPr="003253B0" w:rsidRDefault="00E47881" w:rsidP="003253B0">
      <w:pPr>
        <w:tabs>
          <w:tab w:val="left" w:pos="1134"/>
        </w:tabs>
        <w:ind w:firstLine="709"/>
        <w:jc w:val="both"/>
      </w:pPr>
      <w:r w:rsidRPr="003253B0">
        <w:t xml:space="preserve">муниципальной услуги </w:t>
      </w:r>
      <w:r w:rsidR="00F20A12" w:rsidRPr="003253B0">
        <w:t>«</w:t>
      </w:r>
      <w:proofErr w:type="gramStart"/>
      <w:r w:rsidRPr="003253B0">
        <w:t>Предоставление имущества</w:t>
      </w:r>
      <w:proofErr w:type="gramEnd"/>
      <w:r w:rsidRPr="003253B0">
        <w:t xml:space="preserve"> находящегося в муниципальной собственности, за исключением земельных участков, в аренду, доверительное управление, безвозме</w:t>
      </w:r>
      <w:r w:rsidR="00006BC3" w:rsidRPr="003253B0">
        <w:t>здное пользование</w:t>
      </w:r>
      <w:r w:rsidR="00F20A12" w:rsidRPr="003253B0">
        <w:t>»</w:t>
      </w:r>
      <w:r w:rsidR="00006BC3" w:rsidRPr="003253B0">
        <w:t xml:space="preserve"> (П</w:t>
      </w:r>
      <w:r w:rsidRPr="003253B0">
        <w:t xml:space="preserve">риложение </w:t>
      </w:r>
      <w:r w:rsidR="00F20A12" w:rsidRPr="003253B0">
        <w:t xml:space="preserve">№ </w:t>
      </w:r>
      <w:r w:rsidRPr="003253B0">
        <w:t>1).</w:t>
      </w:r>
    </w:p>
    <w:p w14:paraId="521BC2BF" w14:textId="77777777" w:rsidR="00006BC3" w:rsidRPr="003253B0" w:rsidRDefault="00006BC3" w:rsidP="003253B0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253B0">
        <w:t>Обнародовать настоящее постановление в установленном законом</w:t>
      </w:r>
    </w:p>
    <w:p w14:paraId="0E0AED03" w14:textId="77777777" w:rsidR="00006BC3" w:rsidRPr="003253B0" w:rsidRDefault="00006BC3" w:rsidP="003253B0">
      <w:pPr>
        <w:tabs>
          <w:tab w:val="left" w:pos="1134"/>
        </w:tabs>
        <w:ind w:firstLine="709"/>
        <w:jc w:val="both"/>
      </w:pPr>
      <w:r w:rsidRPr="003253B0">
        <w:t>порядке.</w:t>
      </w:r>
    </w:p>
    <w:p w14:paraId="4B71027D" w14:textId="3B89C6BC" w:rsidR="00E47881" w:rsidRPr="003253B0" w:rsidRDefault="00006BC3" w:rsidP="003253B0">
      <w:pPr>
        <w:pStyle w:val="aa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253B0">
        <w:t xml:space="preserve">Признать утратившим силу постановление </w:t>
      </w:r>
      <w:r w:rsidR="00325CE3" w:rsidRPr="003253B0">
        <w:t>Васильчуковского</w:t>
      </w:r>
      <w:r w:rsidRPr="003253B0">
        <w:t xml:space="preserve"> сельсовета</w:t>
      </w:r>
      <w:r w:rsidR="00325CE3" w:rsidRPr="003253B0">
        <w:t xml:space="preserve"> </w:t>
      </w:r>
      <w:r w:rsidRPr="003253B0">
        <w:t>Ключевск</w:t>
      </w:r>
      <w:r w:rsidR="00325CE3" w:rsidRPr="003253B0">
        <w:t>ого района Алтайского края от 10</w:t>
      </w:r>
      <w:r w:rsidRPr="003253B0">
        <w:t xml:space="preserve">.04.2013 </w:t>
      </w:r>
      <w:r w:rsidR="00F20A12" w:rsidRPr="003253B0">
        <w:t xml:space="preserve">№ </w:t>
      </w:r>
      <w:r w:rsidRPr="003253B0">
        <w:t>2</w:t>
      </w:r>
      <w:r w:rsidR="00325CE3" w:rsidRPr="003253B0">
        <w:t>0</w:t>
      </w:r>
      <w:r w:rsidRPr="003253B0">
        <w:t xml:space="preserve"> </w:t>
      </w:r>
      <w:r w:rsidR="00F20A12" w:rsidRPr="003253B0">
        <w:t>«</w:t>
      </w:r>
      <w:r w:rsidRPr="003253B0">
        <w:t xml:space="preserve">Об утверждении административного регламента по предоставлению муниципальной услуги </w:t>
      </w:r>
      <w:r w:rsidR="00F20A12" w:rsidRPr="003253B0">
        <w:t>«</w:t>
      </w:r>
      <w:r w:rsidRPr="003253B0">
        <w:t>Предоставление имущества, находящего в муниципальной собственности, за исключением земельных участков, в аренду, доверительное управление, безвозмездное пользование</w:t>
      </w:r>
      <w:r w:rsidR="00F20A12" w:rsidRPr="003253B0">
        <w:t>»</w:t>
      </w:r>
      <w:r w:rsidRPr="003253B0">
        <w:t>.</w:t>
      </w:r>
    </w:p>
    <w:p w14:paraId="4D3B636C" w14:textId="77777777" w:rsidR="00006BC3" w:rsidRPr="003253B0" w:rsidRDefault="00006BC3" w:rsidP="003253B0">
      <w:pPr>
        <w:pStyle w:val="aa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253B0">
        <w:t xml:space="preserve">Контроль за исполнением настоящего постановления </w:t>
      </w:r>
      <w:r w:rsidR="00325CE3" w:rsidRPr="003253B0">
        <w:t>оставляю за собой.</w:t>
      </w:r>
    </w:p>
    <w:p w14:paraId="7A620876" w14:textId="2354B883" w:rsidR="00006BC3" w:rsidRDefault="00006BC3" w:rsidP="003253B0">
      <w:pPr>
        <w:pStyle w:val="aa"/>
        <w:tabs>
          <w:tab w:val="left" w:pos="1134"/>
        </w:tabs>
        <w:ind w:left="0" w:firstLine="709"/>
        <w:jc w:val="both"/>
      </w:pPr>
    </w:p>
    <w:p w14:paraId="04374472" w14:textId="57498E7F" w:rsidR="003253B0" w:rsidRDefault="003253B0" w:rsidP="003253B0">
      <w:pPr>
        <w:pStyle w:val="aa"/>
        <w:tabs>
          <w:tab w:val="left" w:pos="1134"/>
        </w:tabs>
        <w:ind w:left="0" w:firstLine="709"/>
        <w:jc w:val="both"/>
      </w:pPr>
    </w:p>
    <w:p w14:paraId="3BEC8A1C" w14:textId="77777777" w:rsidR="003253B0" w:rsidRPr="003253B0" w:rsidRDefault="003253B0" w:rsidP="003253B0">
      <w:pPr>
        <w:pStyle w:val="aa"/>
        <w:tabs>
          <w:tab w:val="left" w:pos="1134"/>
        </w:tabs>
        <w:ind w:left="0" w:firstLine="709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71"/>
        <w:gridCol w:w="5700"/>
      </w:tblGrid>
      <w:tr w:rsidR="003253B0" w:rsidRPr="003253B0" w14:paraId="113794FC" w14:textId="4DE0BD3D" w:rsidTr="0021679E">
        <w:tc>
          <w:tcPr>
            <w:tcW w:w="2022" w:type="pct"/>
            <w:shd w:val="clear" w:color="auto" w:fill="auto"/>
            <w:vAlign w:val="center"/>
          </w:tcPr>
          <w:p w14:paraId="644048D9" w14:textId="45C2F3DC" w:rsidR="003253B0" w:rsidRPr="003253B0" w:rsidRDefault="003253B0" w:rsidP="0021679E">
            <w:pPr>
              <w:pStyle w:val="aa"/>
              <w:ind w:left="0"/>
            </w:pPr>
            <w:r w:rsidRPr="003253B0">
              <w:t>Глава администрации сельсовета</w:t>
            </w:r>
          </w:p>
        </w:tc>
        <w:tc>
          <w:tcPr>
            <w:tcW w:w="2978" w:type="pct"/>
            <w:shd w:val="clear" w:color="auto" w:fill="auto"/>
            <w:vAlign w:val="center"/>
          </w:tcPr>
          <w:p w14:paraId="41C8B66F" w14:textId="2DF9085F" w:rsidR="003253B0" w:rsidRPr="003253B0" w:rsidRDefault="003253B0" w:rsidP="0021679E">
            <w:pPr>
              <w:pStyle w:val="aa"/>
              <w:ind w:left="777"/>
              <w:jc w:val="right"/>
            </w:pPr>
            <w:r w:rsidRPr="003253B0">
              <w:t>К.В. Менщиков</w:t>
            </w:r>
          </w:p>
        </w:tc>
      </w:tr>
    </w:tbl>
    <w:p w14:paraId="73A1956D" w14:textId="79D1FFD2" w:rsidR="00E47881" w:rsidRPr="00226E59" w:rsidRDefault="00FB6017" w:rsidP="00226E59">
      <w:pPr>
        <w:ind w:left="5387"/>
        <w:jc w:val="both"/>
      </w:pPr>
      <w:r w:rsidRPr="00017E76">
        <w:br w:type="page"/>
      </w:r>
      <w:r w:rsidR="00E47881" w:rsidRPr="00226E59">
        <w:lastRenderedPageBreak/>
        <w:t xml:space="preserve">ПРИЛОЖЕНИЕ </w:t>
      </w:r>
      <w:r w:rsidR="00F20A12" w:rsidRPr="00226E59">
        <w:t xml:space="preserve">№ </w:t>
      </w:r>
      <w:r w:rsidR="00E47881" w:rsidRPr="00226E59">
        <w:t>1</w:t>
      </w:r>
    </w:p>
    <w:p w14:paraId="4D828160" w14:textId="6A6EB004" w:rsidR="00E47881" w:rsidRPr="00226E59" w:rsidRDefault="00E47881" w:rsidP="00226E59">
      <w:pPr>
        <w:ind w:left="5387"/>
        <w:jc w:val="both"/>
      </w:pPr>
      <w:r w:rsidRPr="00226E59">
        <w:t>к постановлению администрации</w:t>
      </w:r>
      <w:r w:rsidR="00226E59" w:rsidRPr="00226E59">
        <w:t xml:space="preserve"> </w:t>
      </w:r>
      <w:r w:rsidR="00D57226" w:rsidRPr="00226E59">
        <w:t>Васильчуковского</w:t>
      </w:r>
      <w:r w:rsidRPr="00226E59">
        <w:t xml:space="preserve"> сельсовета</w:t>
      </w:r>
      <w:r w:rsidR="00226E59" w:rsidRPr="00226E59">
        <w:t xml:space="preserve"> </w:t>
      </w:r>
      <w:r w:rsidRPr="00226E59">
        <w:t>Ключевского района</w:t>
      </w:r>
      <w:r w:rsidR="00226E59" w:rsidRPr="00226E59">
        <w:t xml:space="preserve"> </w:t>
      </w:r>
      <w:r w:rsidRPr="00226E59">
        <w:t>Алтайского края</w:t>
      </w:r>
      <w:r w:rsidR="006534CE">
        <w:t xml:space="preserve"> </w:t>
      </w:r>
      <w:r w:rsidR="006534CE" w:rsidRPr="00F975F0">
        <w:t>№ 10 от 09.06.2017г</w:t>
      </w:r>
      <w:r w:rsidR="006534CE">
        <w:t>.</w:t>
      </w:r>
    </w:p>
    <w:p w14:paraId="0376D2EB" w14:textId="77777777" w:rsidR="00952D6B" w:rsidRPr="00952D6B" w:rsidRDefault="00952D6B" w:rsidP="00952D6B">
      <w:pPr>
        <w:jc w:val="center"/>
        <w:rPr>
          <w:b/>
          <w:bCs/>
        </w:rPr>
      </w:pPr>
    </w:p>
    <w:p w14:paraId="5F524979" w14:textId="66FA449C" w:rsidR="00E47881" w:rsidRPr="00952D6B" w:rsidRDefault="00952D6B" w:rsidP="00952D6B">
      <w:pPr>
        <w:jc w:val="center"/>
        <w:rPr>
          <w:b/>
          <w:bCs/>
        </w:rPr>
      </w:pPr>
      <w:r w:rsidRPr="00952D6B">
        <w:rPr>
          <w:b/>
          <w:bCs/>
        </w:rPr>
        <w:t>Административный регламент</w:t>
      </w:r>
    </w:p>
    <w:p w14:paraId="72D98118" w14:textId="36F43716" w:rsidR="00E47881" w:rsidRPr="00952D6B" w:rsidRDefault="00952D6B" w:rsidP="00952D6B">
      <w:pPr>
        <w:jc w:val="center"/>
        <w:rPr>
          <w:b/>
          <w:bCs/>
        </w:rPr>
      </w:pPr>
      <w:r w:rsidRPr="00952D6B">
        <w:rPr>
          <w:b/>
          <w:bCs/>
        </w:rPr>
        <w:t>Предоставление муниципальной услуги: 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 «</w:t>
      </w:r>
    </w:p>
    <w:p w14:paraId="1D3A6344" w14:textId="77777777" w:rsidR="00E47881" w:rsidRPr="000E398E" w:rsidRDefault="00E47881" w:rsidP="00952D6B">
      <w:pPr>
        <w:jc w:val="center"/>
      </w:pPr>
    </w:p>
    <w:p w14:paraId="46672023" w14:textId="7C2BBF3A" w:rsidR="00E47881" w:rsidRPr="00952D6B" w:rsidRDefault="00952D6B" w:rsidP="00952D6B">
      <w:pPr>
        <w:jc w:val="center"/>
        <w:rPr>
          <w:b/>
          <w:bCs/>
        </w:rPr>
      </w:pPr>
      <w:r w:rsidRPr="00952D6B">
        <w:rPr>
          <w:b/>
          <w:bCs/>
        </w:rPr>
        <w:t>1. Общие положения</w:t>
      </w:r>
    </w:p>
    <w:p w14:paraId="7D48BA80" w14:textId="77777777" w:rsidR="00E47881" w:rsidRPr="000E398E" w:rsidRDefault="00E47881" w:rsidP="00952D6B">
      <w:pPr>
        <w:jc w:val="center"/>
      </w:pPr>
    </w:p>
    <w:p w14:paraId="6A27ADE5" w14:textId="40259677" w:rsidR="00E47881" w:rsidRPr="000E398E" w:rsidRDefault="00E47881" w:rsidP="008265EB">
      <w:pPr>
        <w:ind w:firstLine="709"/>
        <w:jc w:val="both"/>
      </w:pPr>
      <w:r w:rsidRPr="000E398E">
        <w:t xml:space="preserve">1.1.Административный регламент по исполнению муниципальной услуги </w:t>
      </w:r>
      <w:r w:rsidR="00F20A12" w:rsidRPr="000E398E">
        <w:t>«</w:t>
      </w:r>
      <w:r w:rsidRPr="000E398E">
        <w:t>Предоставление имущества находящегося в муниципальной собственности, за исключением земельных участков, в аренду, доверительное управление, безвозмездное пользование</w:t>
      </w:r>
      <w:r w:rsidR="00F20A12" w:rsidRPr="000E398E">
        <w:t>»</w:t>
      </w:r>
      <w:r w:rsidRPr="000E398E">
        <w:t xml:space="preserve"> разработан в целях повышения качества исполнения муниципальной услуги, повышения эффективности деятельности администрации </w:t>
      </w:r>
      <w:r w:rsidR="00D57226" w:rsidRPr="000E398E">
        <w:t>Васильчуковского</w:t>
      </w:r>
      <w:r w:rsidRPr="000E398E">
        <w:t xml:space="preserve"> сельсовета Ключевского района Алтайского края создания комфортных условий для участников отношений, возникающих при исполнении муниципальной услуги, и определяет сроки и последовательность действий (административных процедур) по ее исполнению.</w:t>
      </w:r>
    </w:p>
    <w:p w14:paraId="0F470B87" w14:textId="181C1EAF" w:rsidR="00E47881" w:rsidRPr="000E398E" w:rsidRDefault="00E47881" w:rsidP="008265EB">
      <w:pPr>
        <w:pStyle w:val="a3"/>
        <w:tabs>
          <w:tab w:val="left" w:pos="567"/>
          <w:tab w:val="left" w:pos="709"/>
        </w:tabs>
        <w:spacing w:before="0" w:after="0"/>
        <w:ind w:firstLine="709"/>
        <w:jc w:val="both"/>
        <w:rPr>
          <w:rStyle w:val="a9"/>
          <w:color w:val="000000"/>
        </w:rPr>
      </w:pPr>
      <w:r w:rsidRPr="000E398E">
        <w:rPr>
          <w:rStyle w:val="a9"/>
          <w:color w:val="000000"/>
        </w:rPr>
        <w:t>1.2.</w:t>
      </w:r>
      <w:r w:rsidR="00F20A12" w:rsidRPr="000E398E">
        <w:rPr>
          <w:rStyle w:val="a9"/>
          <w:color w:val="000000"/>
        </w:rPr>
        <w:t xml:space="preserve"> </w:t>
      </w:r>
      <w:r w:rsidRPr="000E398E">
        <w:rPr>
          <w:rStyle w:val="a9"/>
          <w:color w:val="000000"/>
        </w:rPr>
        <w:t>Перечень нормативных правовых актов, регулирующих предоставление Муниципальной услуги</w:t>
      </w:r>
    </w:p>
    <w:p w14:paraId="3391EBA6" w14:textId="77777777" w:rsidR="00E47881" w:rsidRPr="000E398E" w:rsidRDefault="00E47881" w:rsidP="008265EB">
      <w:pPr>
        <w:ind w:firstLine="709"/>
        <w:jc w:val="both"/>
      </w:pPr>
      <w:r w:rsidRPr="000E398E">
        <w:t>Предоставление муниципальной услуги осуществляется в соответствии с:</w:t>
      </w:r>
    </w:p>
    <w:p w14:paraId="0009FC3A" w14:textId="77777777" w:rsidR="00E47881" w:rsidRPr="000E398E" w:rsidRDefault="00006BC3" w:rsidP="008265EB">
      <w:pPr>
        <w:ind w:firstLine="709"/>
        <w:jc w:val="both"/>
      </w:pPr>
      <w:r w:rsidRPr="000E398E">
        <w:t xml:space="preserve">- </w:t>
      </w:r>
      <w:r w:rsidR="00A02F8E" w:rsidRPr="000E398E">
        <w:t>Конституцией</w:t>
      </w:r>
      <w:r w:rsidR="00E47881" w:rsidRPr="000E398E">
        <w:t xml:space="preserve"> Российской Федерации;</w:t>
      </w:r>
    </w:p>
    <w:p w14:paraId="1A1DE409" w14:textId="77777777" w:rsidR="00E47881" w:rsidRPr="000E398E" w:rsidRDefault="00A02F8E" w:rsidP="008265EB">
      <w:pPr>
        <w:ind w:firstLine="709"/>
        <w:jc w:val="both"/>
      </w:pPr>
      <w:r w:rsidRPr="000E398E">
        <w:t>- Гражданским</w:t>
      </w:r>
      <w:r w:rsidR="00E47881" w:rsidRPr="000E398E">
        <w:t xml:space="preserve"> Кодекс</w:t>
      </w:r>
      <w:r w:rsidRPr="000E398E">
        <w:t>ом</w:t>
      </w:r>
      <w:r w:rsidR="00E47881" w:rsidRPr="000E398E">
        <w:t xml:space="preserve"> Российской Федерации;</w:t>
      </w:r>
    </w:p>
    <w:p w14:paraId="07C1F222" w14:textId="629B98E7" w:rsidR="00A02F8E" w:rsidRPr="000E398E" w:rsidRDefault="00E47881" w:rsidP="008265EB">
      <w:pPr>
        <w:ind w:firstLine="709"/>
        <w:jc w:val="both"/>
      </w:pPr>
      <w:r w:rsidRPr="000E398E">
        <w:t>-</w:t>
      </w:r>
      <w:r w:rsidR="00F20A12" w:rsidRPr="000E398E">
        <w:t xml:space="preserve"> </w:t>
      </w:r>
      <w:r w:rsidRPr="000E398E">
        <w:t xml:space="preserve">Федеральным Законом от 06 октября 2003 года </w:t>
      </w:r>
      <w:r w:rsidR="00F20A12" w:rsidRPr="000E398E">
        <w:t xml:space="preserve">№ </w:t>
      </w:r>
      <w:r w:rsidRPr="000E398E">
        <w:t xml:space="preserve">131-ФЗ </w:t>
      </w:r>
      <w:r w:rsidR="00F20A12" w:rsidRPr="000E398E">
        <w:t>«</w:t>
      </w:r>
      <w:r w:rsidRPr="000E398E">
        <w:t>Об общих принципах организации местного самоуправления в Российской Федерации</w:t>
      </w:r>
      <w:r w:rsidR="00F20A12" w:rsidRPr="000E398E">
        <w:t>»</w:t>
      </w:r>
      <w:r w:rsidRPr="000E398E">
        <w:t>;</w:t>
      </w:r>
    </w:p>
    <w:p w14:paraId="3672C0B6" w14:textId="0645BD2C" w:rsidR="00A02F8E" w:rsidRPr="000E398E" w:rsidRDefault="00E47881" w:rsidP="008265EB">
      <w:pPr>
        <w:ind w:firstLine="709"/>
        <w:jc w:val="both"/>
      </w:pPr>
      <w:r w:rsidRPr="000E398E">
        <w:t>-</w:t>
      </w:r>
      <w:r w:rsidR="00F20A12" w:rsidRPr="000E398E">
        <w:t xml:space="preserve"> </w:t>
      </w:r>
      <w:r w:rsidRPr="000E398E">
        <w:t xml:space="preserve">Федеральным Законом от 02 мая 2006 года </w:t>
      </w:r>
      <w:r w:rsidR="00F20A12" w:rsidRPr="000E398E">
        <w:t xml:space="preserve">№ </w:t>
      </w:r>
      <w:r w:rsidRPr="000E398E">
        <w:t xml:space="preserve">59-ФЗ </w:t>
      </w:r>
      <w:r w:rsidR="00F20A12" w:rsidRPr="000E398E">
        <w:t>«</w:t>
      </w:r>
      <w:r w:rsidRPr="000E398E">
        <w:t>О порядке рассмотрения обращений граждан Российской Федерации</w:t>
      </w:r>
    </w:p>
    <w:p w14:paraId="6B57DCE7" w14:textId="3C13F26A" w:rsidR="00A02F8E" w:rsidRPr="000E398E" w:rsidRDefault="00A02F8E" w:rsidP="008265EB">
      <w:pPr>
        <w:ind w:firstLine="709"/>
        <w:jc w:val="both"/>
      </w:pPr>
      <w:r w:rsidRPr="000E398E">
        <w:t xml:space="preserve">- Федеральным законом от 27.07.2010 </w:t>
      </w:r>
      <w:r w:rsidR="00F20A12" w:rsidRPr="000E398E">
        <w:t xml:space="preserve">№ </w:t>
      </w:r>
      <w:r w:rsidRPr="000E398E">
        <w:t xml:space="preserve">210-ФЗ </w:t>
      </w:r>
      <w:r w:rsidR="00F20A12" w:rsidRPr="000E398E">
        <w:t>«</w:t>
      </w:r>
      <w:r w:rsidRPr="000E398E">
        <w:t>Об организации предоставления государственных и муниципальных услуг</w:t>
      </w:r>
      <w:r w:rsidR="00F20A12" w:rsidRPr="000E398E">
        <w:t>»</w:t>
      </w:r>
      <w:r w:rsidRPr="000E398E">
        <w:t>;</w:t>
      </w:r>
    </w:p>
    <w:p w14:paraId="24C268EE" w14:textId="77777777" w:rsidR="00E47881" w:rsidRPr="000E398E" w:rsidRDefault="00A02F8E" w:rsidP="008265EB">
      <w:pPr>
        <w:ind w:firstLine="709"/>
        <w:jc w:val="both"/>
      </w:pPr>
      <w:r w:rsidRPr="000E398E">
        <w:t xml:space="preserve">- </w:t>
      </w:r>
      <w:r w:rsidR="00E47881" w:rsidRPr="000E398E">
        <w:t xml:space="preserve">Устав муниципального образования </w:t>
      </w:r>
      <w:r w:rsidR="00D57226" w:rsidRPr="000E398E">
        <w:t>Васильчуковский</w:t>
      </w:r>
      <w:r w:rsidR="00E47881" w:rsidRPr="000E398E">
        <w:t xml:space="preserve"> сельсовет Клю</w:t>
      </w:r>
      <w:r w:rsidR="00A34AC6" w:rsidRPr="000E398E">
        <w:t>чевского района Алтайского края.</w:t>
      </w:r>
    </w:p>
    <w:p w14:paraId="26D3A4A7" w14:textId="145006F4" w:rsidR="00E47881" w:rsidRPr="000E398E" w:rsidRDefault="00E47881" w:rsidP="008265EB">
      <w:pPr>
        <w:tabs>
          <w:tab w:val="left" w:pos="709"/>
        </w:tabs>
        <w:ind w:firstLine="709"/>
        <w:jc w:val="both"/>
        <w:rPr>
          <w:b/>
          <w:color w:val="000000"/>
        </w:rPr>
      </w:pPr>
      <w:r w:rsidRPr="000E398E">
        <w:rPr>
          <w:b/>
          <w:color w:val="000000"/>
        </w:rPr>
        <w:t>1.3.</w:t>
      </w:r>
      <w:r w:rsidR="00F20A12" w:rsidRPr="000E398E">
        <w:rPr>
          <w:b/>
          <w:color w:val="000000"/>
        </w:rPr>
        <w:t xml:space="preserve"> </w:t>
      </w:r>
      <w:r w:rsidRPr="000E398E">
        <w:rPr>
          <w:b/>
          <w:color w:val="000000"/>
        </w:rPr>
        <w:t>Наименование органа, предоставляющего Муниципальную услугу</w:t>
      </w:r>
    </w:p>
    <w:p w14:paraId="2BC4DA8B" w14:textId="34E3E57F" w:rsidR="00E47881" w:rsidRPr="000E398E" w:rsidRDefault="00E47881" w:rsidP="008265EB">
      <w:pPr>
        <w:ind w:firstLine="709"/>
        <w:jc w:val="both"/>
      </w:pPr>
      <w:r w:rsidRPr="000E398E">
        <w:t xml:space="preserve">Муниципальная услуга предоставляется администрацией </w:t>
      </w:r>
      <w:r w:rsidR="00D57226" w:rsidRPr="000E398E">
        <w:t>Васильчуковского</w:t>
      </w:r>
      <w:r w:rsidRPr="000E398E">
        <w:t xml:space="preserve"> сельсовета Ключевского района Алтайского края непосредственно</w:t>
      </w:r>
      <w:r w:rsidR="00F20A12" w:rsidRPr="000E398E">
        <w:t xml:space="preserve"> </w:t>
      </w:r>
      <w:r w:rsidRPr="000E398E">
        <w:t xml:space="preserve">специалистом, ответственным за выдачу справок (далее - специалист), по адресу: с. </w:t>
      </w:r>
      <w:r w:rsidR="00EB35E5" w:rsidRPr="000E398E">
        <w:t>Васильчуки</w:t>
      </w:r>
      <w:r w:rsidRPr="000E398E">
        <w:t>, ул.</w:t>
      </w:r>
      <w:r w:rsidR="008265EB">
        <w:t> </w:t>
      </w:r>
      <w:r w:rsidR="00EB35E5" w:rsidRPr="000E398E">
        <w:t>Центральная 18а</w:t>
      </w:r>
      <w:r w:rsidRPr="000E398E">
        <w:t xml:space="preserve">, здание администрации </w:t>
      </w:r>
      <w:r w:rsidR="00EB35E5" w:rsidRPr="000E398E">
        <w:t>Васильчуковского</w:t>
      </w:r>
      <w:r w:rsidRPr="000E398E">
        <w:t xml:space="preserve"> сельсовета</w:t>
      </w:r>
      <w:r w:rsidR="00EB35E5" w:rsidRPr="000E398E">
        <w:t xml:space="preserve"> Ключевского района, кабинет </w:t>
      </w:r>
      <w:r w:rsidR="00F20A12" w:rsidRPr="000E398E">
        <w:t xml:space="preserve">№ </w:t>
      </w:r>
      <w:r w:rsidR="00EB35E5" w:rsidRPr="000E398E">
        <w:t>1</w:t>
      </w:r>
      <w:r w:rsidRPr="000E398E">
        <w:t>.</w:t>
      </w:r>
    </w:p>
    <w:p w14:paraId="4C3E30D9" w14:textId="3C47D0A0" w:rsidR="00E47881" w:rsidRPr="000E398E" w:rsidRDefault="00E47881" w:rsidP="008265EB">
      <w:pPr>
        <w:tabs>
          <w:tab w:val="left" w:pos="709"/>
        </w:tabs>
        <w:ind w:firstLine="709"/>
        <w:jc w:val="both"/>
        <w:rPr>
          <w:b/>
        </w:rPr>
      </w:pPr>
      <w:r w:rsidRPr="000E398E">
        <w:rPr>
          <w:b/>
        </w:rPr>
        <w:t>1.4.</w:t>
      </w:r>
      <w:r w:rsidR="00F20A12" w:rsidRPr="000E398E">
        <w:rPr>
          <w:b/>
        </w:rPr>
        <w:t xml:space="preserve"> </w:t>
      </w:r>
      <w:r w:rsidRPr="000E398E">
        <w:rPr>
          <w:b/>
        </w:rPr>
        <w:t>Сведения о конечном результате предоставления Муниципальной услуги</w:t>
      </w:r>
    </w:p>
    <w:p w14:paraId="4DF3217B" w14:textId="77777777" w:rsidR="00E47881" w:rsidRPr="000E398E" w:rsidRDefault="00E47881" w:rsidP="008265EB">
      <w:pPr>
        <w:ind w:firstLine="709"/>
        <w:jc w:val="both"/>
        <w:rPr>
          <w:kern w:val="2"/>
        </w:rPr>
      </w:pPr>
      <w:r w:rsidRPr="000E398E">
        <w:rPr>
          <w:kern w:val="2"/>
        </w:rPr>
        <w:t>- предоставление в аренду зданий, строений, сооружений, нежилых помещений, иного движимого и недвижимого имущества, за исключением объектов муниципальной собственности, сдача в аренду которых не допускается в соответствии с действующим законодательством;</w:t>
      </w:r>
    </w:p>
    <w:p w14:paraId="03585736" w14:textId="2A1B4EB0" w:rsidR="00E47881" w:rsidRPr="000E398E" w:rsidRDefault="00E47881" w:rsidP="008265EB">
      <w:pPr>
        <w:ind w:firstLine="709"/>
        <w:jc w:val="both"/>
        <w:rPr>
          <w:kern w:val="2"/>
        </w:rPr>
      </w:pPr>
      <w:r w:rsidRPr="000E398E">
        <w:rPr>
          <w:kern w:val="2"/>
        </w:rPr>
        <w:t>- отказ в предоставлении права на аренду объектов муниципальной собственности.</w:t>
      </w:r>
    </w:p>
    <w:p w14:paraId="475AAF48" w14:textId="25D9593F" w:rsidR="00E47881" w:rsidRPr="000E398E" w:rsidRDefault="00E47881" w:rsidP="008265EB">
      <w:pPr>
        <w:ind w:firstLine="709"/>
        <w:jc w:val="both"/>
        <w:rPr>
          <w:b/>
          <w:bCs/>
          <w:kern w:val="2"/>
        </w:rPr>
      </w:pPr>
      <w:r w:rsidRPr="000E398E">
        <w:rPr>
          <w:b/>
          <w:bCs/>
          <w:kern w:val="2"/>
        </w:rPr>
        <w:t>1.5.</w:t>
      </w:r>
      <w:r w:rsidR="00F20A12" w:rsidRPr="000E398E">
        <w:rPr>
          <w:b/>
          <w:bCs/>
          <w:kern w:val="2"/>
        </w:rPr>
        <w:t xml:space="preserve"> </w:t>
      </w:r>
      <w:r w:rsidRPr="000E398E">
        <w:rPr>
          <w:b/>
          <w:bCs/>
          <w:kern w:val="2"/>
        </w:rPr>
        <w:t>Сведения о стоимости предоставления муниципальной услуги</w:t>
      </w:r>
    </w:p>
    <w:p w14:paraId="7F67660C" w14:textId="77777777" w:rsidR="00E47881" w:rsidRPr="000E398E" w:rsidRDefault="00E47881" w:rsidP="008265EB">
      <w:pPr>
        <w:ind w:firstLine="709"/>
        <w:jc w:val="both"/>
        <w:rPr>
          <w:bCs/>
          <w:kern w:val="2"/>
        </w:rPr>
      </w:pPr>
      <w:r w:rsidRPr="000E398E">
        <w:rPr>
          <w:bCs/>
          <w:kern w:val="2"/>
        </w:rPr>
        <w:t>Муниципальная услуга предоставляется бесплатно.</w:t>
      </w:r>
    </w:p>
    <w:p w14:paraId="18FA2710" w14:textId="569F33FC" w:rsidR="00E47881" w:rsidRPr="000E398E" w:rsidRDefault="00E47881" w:rsidP="008265EB">
      <w:pPr>
        <w:pStyle w:val="11"/>
        <w:tabs>
          <w:tab w:val="clear" w:pos="360"/>
          <w:tab w:val="left" w:pos="708"/>
        </w:tabs>
        <w:spacing w:before="0" w:after="0"/>
        <w:ind w:firstLine="709"/>
        <w:rPr>
          <w:b/>
          <w:szCs w:val="24"/>
        </w:rPr>
      </w:pPr>
      <w:r w:rsidRPr="000E398E">
        <w:rPr>
          <w:b/>
          <w:szCs w:val="24"/>
        </w:rPr>
        <w:t>1.6.</w:t>
      </w:r>
      <w:r w:rsidR="00F20A12" w:rsidRPr="000E398E">
        <w:rPr>
          <w:b/>
          <w:szCs w:val="24"/>
        </w:rPr>
        <w:t xml:space="preserve"> </w:t>
      </w:r>
      <w:r w:rsidRPr="000E398E">
        <w:rPr>
          <w:b/>
          <w:szCs w:val="24"/>
        </w:rPr>
        <w:t>Описание заявителей, имеющих право на получение муниципальной услуги</w:t>
      </w:r>
    </w:p>
    <w:p w14:paraId="151E12C9" w14:textId="74A67121" w:rsidR="00E47881" w:rsidRPr="000E398E" w:rsidRDefault="00E47881" w:rsidP="008265EB">
      <w:pPr>
        <w:ind w:firstLine="709"/>
        <w:jc w:val="both"/>
      </w:pPr>
      <w:r w:rsidRPr="000E398E">
        <w:t>1.6.1.</w:t>
      </w:r>
      <w:r w:rsidR="00F20A12" w:rsidRPr="000E398E">
        <w:t xml:space="preserve"> </w:t>
      </w:r>
      <w:r w:rsidRPr="000E398E">
        <w:t xml:space="preserve">Заявителями, имеющими право на получение </w:t>
      </w:r>
      <w:proofErr w:type="gramStart"/>
      <w:r w:rsidRPr="000E398E">
        <w:t>муниципальной услуги</w:t>
      </w:r>
      <w:proofErr w:type="gramEnd"/>
      <w:r w:rsidRPr="000E398E">
        <w:t xml:space="preserve"> являются юридические и физические лица.</w:t>
      </w:r>
    </w:p>
    <w:p w14:paraId="3DC367A9" w14:textId="304EEBDC" w:rsidR="00E47881" w:rsidRPr="000E398E" w:rsidRDefault="00E47881" w:rsidP="008265EB">
      <w:pPr>
        <w:ind w:firstLine="709"/>
        <w:jc w:val="both"/>
      </w:pPr>
      <w:r w:rsidRPr="000E398E">
        <w:lastRenderedPageBreak/>
        <w:t>1.6.2.</w:t>
      </w:r>
      <w:r w:rsidR="00F20A12" w:rsidRPr="000E398E">
        <w:t xml:space="preserve"> </w:t>
      </w:r>
      <w:r w:rsidRPr="000E398E">
        <w:t xml:space="preserve">От имени физического лица с заявлением о предоставлении муниципальной услуги имеет право обратиться его законный представитель. Он представляет документ, удостоверяющий личность, </w:t>
      </w:r>
      <w:proofErr w:type="gramStart"/>
      <w:r w:rsidRPr="000E398E">
        <w:t>документ</w:t>
      </w:r>
      <w:proofErr w:type="gramEnd"/>
      <w:r w:rsidRPr="000E398E">
        <w:t xml:space="preserve"> подтверждающий полномочия на обращение с заявлением о предоставлении муниципальной услуги (подлинник, либо нотариально заверенную копию).</w:t>
      </w:r>
    </w:p>
    <w:p w14:paraId="0C6C928B" w14:textId="5EBB2DE9" w:rsidR="00E47881" w:rsidRPr="000E398E" w:rsidRDefault="00E47881" w:rsidP="008265EB">
      <w:pPr>
        <w:ind w:firstLine="709"/>
        <w:jc w:val="both"/>
      </w:pPr>
      <w:r w:rsidRPr="000E398E">
        <w:t>1.6.3.</w:t>
      </w:r>
      <w:r w:rsidR="00F20A12" w:rsidRPr="000E398E">
        <w:t xml:space="preserve"> </w:t>
      </w:r>
      <w:r w:rsidRPr="000E398E">
        <w:t xml:space="preserve"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</w:t>
      </w:r>
      <w:proofErr w:type="gramStart"/>
      <w:r w:rsidRPr="000E398E">
        <w:t>так же</w:t>
      </w:r>
      <w:proofErr w:type="gramEnd"/>
      <w:r w:rsidRPr="000E398E">
        <w:t xml:space="preserve">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</w:r>
    </w:p>
    <w:p w14:paraId="3C3E914C" w14:textId="77777777" w:rsidR="00E47881" w:rsidRPr="000E398E" w:rsidRDefault="00E47881" w:rsidP="00835E7C">
      <w:pPr>
        <w:jc w:val="center"/>
        <w:rPr>
          <w:bCs/>
          <w:kern w:val="2"/>
        </w:rPr>
      </w:pPr>
    </w:p>
    <w:p w14:paraId="4758F04B" w14:textId="337BC557" w:rsidR="00E47881" w:rsidRPr="000E398E" w:rsidRDefault="00E47881" w:rsidP="00835E7C">
      <w:pPr>
        <w:jc w:val="center"/>
        <w:rPr>
          <w:b/>
          <w:bCs/>
        </w:rPr>
      </w:pPr>
      <w:r w:rsidRPr="000E398E">
        <w:rPr>
          <w:b/>
          <w:bCs/>
        </w:rPr>
        <w:t>2.</w:t>
      </w:r>
      <w:r w:rsidR="00F20A12" w:rsidRPr="000E398E">
        <w:rPr>
          <w:b/>
          <w:bCs/>
        </w:rPr>
        <w:t xml:space="preserve"> </w:t>
      </w:r>
      <w:r w:rsidRPr="000E398E">
        <w:rPr>
          <w:b/>
          <w:bCs/>
        </w:rPr>
        <w:t>Требования к порядку исполнения муниципальной услуги</w:t>
      </w:r>
    </w:p>
    <w:p w14:paraId="3A07455D" w14:textId="77777777" w:rsidR="00E47881" w:rsidRPr="000E398E" w:rsidRDefault="00E47881" w:rsidP="00835E7C">
      <w:pPr>
        <w:jc w:val="center"/>
      </w:pPr>
    </w:p>
    <w:p w14:paraId="43FCCBA3" w14:textId="0F86113E" w:rsidR="00E47881" w:rsidRPr="000E398E" w:rsidRDefault="00E47881" w:rsidP="008265EB">
      <w:pPr>
        <w:pStyle w:val="a4"/>
        <w:ind w:firstLine="709"/>
        <w:jc w:val="both"/>
        <w:rPr>
          <w:sz w:val="24"/>
          <w:szCs w:val="24"/>
        </w:rPr>
      </w:pPr>
      <w:r w:rsidRPr="000E398E">
        <w:rPr>
          <w:sz w:val="24"/>
          <w:szCs w:val="24"/>
        </w:rPr>
        <w:t>2.1.</w:t>
      </w:r>
      <w:r w:rsidR="00F20A12" w:rsidRPr="000E398E">
        <w:rPr>
          <w:sz w:val="24"/>
          <w:szCs w:val="24"/>
        </w:rPr>
        <w:t xml:space="preserve"> </w:t>
      </w:r>
      <w:r w:rsidRPr="000E398E">
        <w:rPr>
          <w:sz w:val="24"/>
          <w:szCs w:val="24"/>
        </w:rPr>
        <w:t>Порядок информирования о порядке предоставлении муниципальной услуги</w:t>
      </w:r>
    </w:p>
    <w:p w14:paraId="7B219A5D" w14:textId="4DDD3F6D" w:rsidR="00E47881" w:rsidRPr="000E398E" w:rsidRDefault="00E47881" w:rsidP="008265EB">
      <w:pPr>
        <w:ind w:firstLine="709"/>
        <w:jc w:val="both"/>
      </w:pPr>
      <w:r w:rsidRPr="000E398E">
        <w:t>2.1.1.</w:t>
      </w:r>
      <w:r w:rsidR="00F20A12" w:rsidRPr="000E398E">
        <w:t xml:space="preserve"> </w:t>
      </w:r>
      <w:r w:rsidRPr="000E398E">
        <w:t>Информация о порядке предоставления Муниципальной услуги выдается:</w:t>
      </w:r>
    </w:p>
    <w:p w14:paraId="532BD82C" w14:textId="03266126" w:rsidR="00E47881" w:rsidRPr="000E398E" w:rsidRDefault="00E47881" w:rsidP="008265EB">
      <w:pPr>
        <w:pStyle w:val="10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непосредственно специалистом;</w:t>
      </w:r>
    </w:p>
    <w:p w14:paraId="5410E986" w14:textId="4920B864" w:rsidR="00E47881" w:rsidRPr="000E398E" w:rsidRDefault="00E47881" w:rsidP="008265EB">
      <w:pPr>
        <w:pStyle w:val="10"/>
        <w:tabs>
          <w:tab w:val="clear" w:pos="360"/>
          <w:tab w:val="left" w:pos="709"/>
          <w:tab w:val="left" w:pos="1134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с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использованием средств телефонной связи, электронного информирования;</w:t>
      </w:r>
    </w:p>
    <w:p w14:paraId="27DB95D8" w14:textId="70AA7739" w:rsidR="00E47881" w:rsidRPr="000E398E" w:rsidRDefault="00E47881" w:rsidP="008265EB">
      <w:pPr>
        <w:pStyle w:val="10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посредством публикации в средствах массовой информации, издания информационных материалов (брошюр, буклетов и т.д.).</w:t>
      </w:r>
    </w:p>
    <w:p w14:paraId="2E1042FB" w14:textId="38FE3DC3" w:rsidR="00E47881" w:rsidRPr="000E398E" w:rsidRDefault="00E47881" w:rsidP="008265EB">
      <w:pPr>
        <w:ind w:firstLine="709"/>
        <w:jc w:val="both"/>
      </w:pPr>
      <w:r w:rsidRPr="000E398E">
        <w:t>2.1.2.</w:t>
      </w:r>
      <w:r w:rsidR="00F20A12" w:rsidRPr="000E398E">
        <w:t xml:space="preserve"> </w:t>
      </w:r>
      <w:r w:rsidRPr="000E398E">
        <w:t xml:space="preserve">Сведения о местонахождении, контактных телефонах (телефонах для справок), специалистом приводятся в приложении </w:t>
      </w:r>
      <w:r w:rsidR="00F20A12" w:rsidRPr="000E398E">
        <w:t xml:space="preserve">№ </w:t>
      </w:r>
      <w:r w:rsidRPr="000E398E">
        <w:t>1 к Административному регламенту и размещаются.</w:t>
      </w:r>
    </w:p>
    <w:p w14:paraId="40E663E9" w14:textId="5CB26F1D" w:rsidR="00E47881" w:rsidRPr="000E398E" w:rsidRDefault="00E47881" w:rsidP="008265EB">
      <w:pPr>
        <w:pStyle w:val="10"/>
        <w:tabs>
          <w:tab w:val="clear" w:pos="360"/>
          <w:tab w:val="left" w:pos="2977"/>
          <w:tab w:val="left" w:pos="3402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на информационном стенде в фойе администрации.</w:t>
      </w:r>
    </w:p>
    <w:p w14:paraId="6193BB7B" w14:textId="532301ED" w:rsidR="00E47881" w:rsidRPr="000E398E" w:rsidRDefault="00E47881" w:rsidP="008265EB">
      <w:pPr>
        <w:ind w:firstLine="709"/>
        <w:jc w:val="both"/>
      </w:pPr>
      <w:r w:rsidRPr="000E398E">
        <w:t>2.1.3.</w:t>
      </w:r>
      <w:r w:rsidR="00F20A12" w:rsidRPr="000E398E">
        <w:t xml:space="preserve"> </w:t>
      </w:r>
      <w:r w:rsidRPr="000E398E">
        <w:t>Информация о процедуре предоставления</w:t>
      </w:r>
      <w:r w:rsidR="00F20A12" w:rsidRPr="000E398E">
        <w:t xml:space="preserve"> </w:t>
      </w:r>
      <w:r w:rsidRPr="000E398E">
        <w:t>Муниципальной услуги сообщается по номерам телефонов для справок (консультаций), а также на информационных стендах, и в раздаточных информационных материалах (например, брошюрах, буклетах и т.п.).</w:t>
      </w:r>
    </w:p>
    <w:p w14:paraId="7B8C55B7" w14:textId="1C035B50" w:rsidR="00E47881" w:rsidRPr="000E398E" w:rsidRDefault="00E47881" w:rsidP="008265EB">
      <w:pPr>
        <w:pStyle w:val="11"/>
        <w:tabs>
          <w:tab w:val="clear" w:pos="360"/>
          <w:tab w:val="left" w:pos="708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2.1.4.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На информационных стендах в помещении, предназначенном для приема документов для предоставления Муниципальной услуги, размещается следующая информация:</w:t>
      </w:r>
    </w:p>
    <w:p w14:paraId="51C14D3C" w14:textId="7D9A4551" w:rsidR="00E47881" w:rsidRPr="000E398E" w:rsidRDefault="00E47881" w:rsidP="008265EB">
      <w:pPr>
        <w:pStyle w:val="10"/>
        <w:tabs>
          <w:tab w:val="clear" w:pos="360"/>
          <w:tab w:val="left" w:pos="0"/>
          <w:tab w:val="left" w:pos="709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14:paraId="7FBCC518" w14:textId="29A4379A" w:rsidR="00E47881" w:rsidRPr="000E398E" w:rsidRDefault="00E47881" w:rsidP="008265EB">
      <w:pPr>
        <w:pStyle w:val="10"/>
        <w:tabs>
          <w:tab w:val="clear" w:pos="360"/>
          <w:tab w:val="left" w:pos="709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текст Административного регламента с приложениями;</w:t>
      </w:r>
    </w:p>
    <w:p w14:paraId="07E222CE" w14:textId="06AC9C28" w:rsidR="00E47881" w:rsidRPr="000E398E" w:rsidRDefault="00E47881" w:rsidP="008265EB">
      <w:pPr>
        <w:pStyle w:val="10"/>
        <w:tabs>
          <w:tab w:val="clear" w:pos="360"/>
          <w:tab w:val="left" w:pos="709"/>
          <w:tab w:val="left" w:pos="1418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перечни документов, необходимых для предоставления Муниципальной услуги, и требования, предъявляемые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к этим документам;</w:t>
      </w:r>
    </w:p>
    <w:p w14:paraId="095E00B2" w14:textId="48524BC3" w:rsidR="00E47881" w:rsidRPr="000E398E" w:rsidRDefault="00E47881" w:rsidP="008265EB">
      <w:pPr>
        <w:pStyle w:val="10"/>
        <w:tabs>
          <w:tab w:val="clear" w:pos="360"/>
          <w:tab w:val="left" w:pos="0"/>
          <w:tab w:val="left" w:pos="709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образцы оформления документов, необходимых для предоставления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Муниципальной услуги;</w:t>
      </w:r>
    </w:p>
    <w:p w14:paraId="764D678E" w14:textId="6904A79B" w:rsidR="00E47881" w:rsidRPr="000E398E" w:rsidRDefault="00E47881" w:rsidP="008265EB">
      <w:pPr>
        <w:pStyle w:val="10"/>
        <w:tabs>
          <w:tab w:val="clear" w:pos="360"/>
          <w:tab w:val="left" w:pos="709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месторасположение, график (режим) работы, номера телефонов, в которых заявители могут получить документы, необходимые для Муниципальной услуги;</w:t>
      </w:r>
    </w:p>
    <w:p w14:paraId="128AA9F3" w14:textId="50D5726E" w:rsidR="00E47881" w:rsidRPr="000E398E" w:rsidRDefault="00E47881" w:rsidP="008265EB">
      <w:pPr>
        <w:pStyle w:val="10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основания отказа в предоставлении Муниципальной услуги;</w:t>
      </w:r>
    </w:p>
    <w:p w14:paraId="6CA69063" w14:textId="3BD71522" w:rsidR="00E47881" w:rsidRPr="000E398E" w:rsidRDefault="00E47881" w:rsidP="008265EB">
      <w:pPr>
        <w:pStyle w:val="10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Cs w:val="24"/>
        </w:rPr>
      </w:pPr>
      <w:r w:rsidRPr="000E398E">
        <w:rPr>
          <w:szCs w:val="24"/>
        </w:rPr>
        <w:t>-</w:t>
      </w:r>
      <w:r w:rsidR="00F20A12" w:rsidRPr="000E398E">
        <w:rPr>
          <w:szCs w:val="24"/>
        </w:rPr>
        <w:t xml:space="preserve"> </w:t>
      </w:r>
      <w:r w:rsidRPr="000E398E">
        <w:rPr>
          <w:szCs w:val="24"/>
        </w:rPr>
        <w:t>нумерация кабинетов должностного лица, в которых предоставляется муниципальная услуга.</w:t>
      </w:r>
    </w:p>
    <w:p w14:paraId="4CFE203F" w14:textId="79BDA5F5" w:rsidR="00E47881" w:rsidRPr="000E398E" w:rsidRDefault="00E47881" w:rsidP="008265EB">
      <w:pPr>
        <w:ind w:firstLine="709"/>
        <w:jc w:val="both"/>
      </w:pPr>
      <w:r w:rsidRPr="000E398E">
        <w:t>2.1.5.</w:t>
      </w:r>
      <w:r w:rsidR="00F20A12" w:rsidRPr="000E398E">
        <w:t xml:space="preserve"> </w:t>
      </w:r>
      <w:r w:rsidRPr="000E398E">
        <w:t>При ответах на телефонные звонки и устные обращения специалист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должности специалиста, в который позвонил гражданин, фамилии, имени, отчестве, принявшего телефонный звонок.</w:t>
      </w:r>
    </w:p>
    <w:p w14:paraId="4C27FB82" w14:textId="101CF58E" w:rsidR="00E47881" w:rsidRPr="000E398E" w:rsidRDefault="00E47881" w:rsidP="008265EB">
      <w:pPr>
        <w:ind w:firstLine="709"/>
        <w:jc w:val="both"/>
      </w:pPr>
      <w:r w:rsidRPr="000E398E">
        <w:t>2.1.6.</w:t>
      </w:r>
      <w:r w:rsidR="00F20A12" w:rsidRPr="000E398E">
        <w:t xml:space="preserve"> </w:t>
      </w:r>
      <w:r w:rsidRPr="000E398E">
        <w:t xml:space="preserve">В случае обращения по вопросам, не отнесенным к компетенции специалиста, осуществляющим исполнение муниципальной услуги, они должны быть переадресованы другому должностному лицу, или обратившемуся по телефону </w:t>
      </w:r>
      <w:r w:rsidRPr="000E398E">
        <w:lastRenderedPageBreak/>
        <w:t>гражданину должен быть сообщен телефонный номер, по которому можно получить необходимую информацию.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</w:t>
      </w:r>
    </w:p>
    <w:p w14:paraId="34E89646" w14:textId="45529FB4" w:rsidR="00E47881" w:rsidRPr="000E398E" w:rsidRDefault="00E47881" w:rsidP="008265EB">
      <w:pPr>
        <w:ind w:firstLine="709"/>
        <w:jc w:val="both"/>
      </w:pPr>
      <w:r w:rsidRPr="000E398E">
        <w:t>2.1.7.</w:t>
      </w:r>
      <w:r w:rsidR="00F20A12" w:rsidRPr="000E398E">
        <w:t xml:space="preserve"> </w:t>
      </w:r>
      <w:r w:rsidRPr="000E398E">
        <w:t>Время разговора не должно превышать 30 минут, более полное консультирование вопросам предоставления муниципальной услуги должно при личном обращении граждан.</w:t>
      </w:r>
    </w:p>
    <w:p w14:paraId="146A4EA8" w14:textId="62BB6D97" w:rsidR="00E47881" w:rsidRPr="000E398E" w:rsidRDefault="00E47881" w:rsidP="008265EB">
      <w:pPr>
        <w:pStyle w:val="a4"/>
        <w:ind w:firstLine="709"/>
        <w:jc w:val="both"/>
        <w:rPr>
          <w:sz w:val="24"/>
          <w:szCs w:val="24"/>
        </w:rPr>
      </w:pPr>
      <w:r w:rsidRPr="000E398E">
        <w:rPr>
          <w:sz w:val="24"/>
          <w:szCs w:val="24"/>
        </w:rPr>
        <w:t>2.2.</w:t>
      </w:r>
      <w:r w:rsidR="00F20A12" w:rsidRPr="000E398E">
        <w:rPr>
          <w:sz w:val="24"/>
          <w:szCs w:val="24"/>
        </w:rPr>
        <w:t xml:space="preserve"> </w:t>
      </w:r>
      <w:r w:rsidRPr="000E398E">
        <w:rPr>
          <w:sz w:val="24"/>
          <w:szCs w:val="24"/>
        </w:rPr>
        <w:t>Порядок получения консультаций о предоставлении муниципальной услуги</w:t>
      </w:r>
    </w:p>
    <w:p w14:paraId="4C97663E" w14:textId="0DC59AE1" w:rsidR="00E47881" w:rsidRPr="000E398E" w:rsidRDefault="00E47881" w:rsidP="008265EB">
      <w:pPr>
        <w:ind w:firstLine="709"/>
        <w:jc w:val="both"/>
      </w:pPr>
      <w:r w:rsidRPr="000E398E">
        <w:t>2.2.1</w:t>
      </w:r>
      <w:r w:rsidR="00F20A12" w:rsidRPr="000E398E">
        <w:t xml:space="preserve"> </w:t>
      </w:r>
      <w:r w:rsidRPr="000E398E">
        <w:t>Консультации (справки) по вопросам предоставления Муниципальной услуги предоставляются специалистами, предоставляющими Муниципальную услугу, в том числе специалистами, специально выделенными для предоставления консультаций.</w:t>
      </w:r>
    </w:p>
    <w:p w14:paraId="673A3702" w14:textId="70D35F16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2.2.2.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Консультации предоставляются при личном обращении или по телефону.</w:t>
      </w:r>
    </w:p>
    <w:p w14:paraId="3F5D2370" w14:textId="45485682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2.2.3.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 xml:space="preserve">Письменное обращение с доставкой по почте направляется по почтовому адресу: </w:t>
      </w:r>
      <w:r w:rsidRPr="000E398E">
        <w:rPr>
          <w:noProof/>
          <w:sz w:val="24"/>
          <w:szCs w:val="24"/>
        </w:rPr>
        <w:t>6589</w:t>
      </w:r>
      <w:r w:rsidR="0021150E" w:rsidRPr="000E398E">
        <w:rPr>
          <w:noProof/>
          <w:sz w:val="24"/>
          <w:szCs w:val="24"/>
        </w:rPr>
        <w:t>83</w:t>
      </w:r>
      <w:r w:rsidRPr="000E398E">
        <w:rPr>
          <w:noProof/>
          <w:sz w:val="24"/>
          <w:szCs w:val="24"/>
        </w:rPr>
        <w:t xml:space="preserve"> с.</w:t>
      </w:r>
      <w:r w:rsidR="0021150E" w:rsidRPr="000E398E">
        <w:rPr>
          <w:noProof/>
          <w:sz w:val="24"/>
          <w:szCs w:val="24"/>
        </w:rPr>
        <w:t>Васильчуки</w:t>
      </w:r>
      <w:r w:rsidRPr="000E398E">
        <w:rPr>
          <w:noProof/>
          <w:sz w:val="24"/>
          <w:szCs w:val="24"/>
        </w:rPr>
        <w:t>. ул.</w:t>
      </w:r>
      <w:r w:rsidR="008E5111">
        <w:rPr>
          <w:noProof/>
          <w:sz w:val="24"/>
          <w:szCs w:val="24"/>
        </w:rPr>
        <w:t xml:space="preserve"> </w:t>
      </w:r>
      <w:r w:rsidR="0021150E" w:rsidRPr="000E398E">
        <w:rPr>
          <w:noProof/>
          <w:sz w:val="24"/>
          <w:szCs w:val="24"/>
        </w:rPr>
        <w:t>Центральная 18а</w:t>
      </w:r>
    </w:p>
    <w:p w14:paraId="7325661D" w14:textId="6B242DEA" w:rsidR="00E47881" w:rsidRPr="000E398E" w:rsidRDefault="00E47881" w:rsidP="008265EB">
      <w:pPr>
        <w:ind w:firstLine="709"/>
        <w:jc w:val="both"/>
        <w:rPr>
          <w:noProof/>
        </w:rPr>
      </w:pPr>
      <w:r w:rsidRPr="000E398E">
        <w:t>2.2.4.</w:t>
      </w:r>
      <w:r w:rsidR="00F20A12" w:rsidRPr="000E398E">
        <w:t xml:space="preserve"> </w:t>
      </w:r>
      <w:r w:rsidRPr="000E398E">
        <w:t xml:space="preserve">Письменное обращение по электронной почте направляется по следующему электронному адресу: </w:t>
      </w:r>
      <w:r w:rsidRPr="000E398E">
        <w:rPr>
          <w:noProof/>
          <w:lang w:val="en-US"/>
        </w:rPr>
        <w:t>E</w:t>
      </w:r>
      <w:r w:rsidRPr="000E398E">
        <w:rPr>
          <w:noProof/>
        </w:rPr>
        <w:t>-</w:t>
      </w:r>
      <w:r w:rsidRPr="000E398E">
        <w:rPr>
          <w:noProof/>
          <w:lang w:val="en-US"/>
        </w:rPr>
        <w:t>mail</w:t>
      </w:r>
      <w:r w:rsidRPr="000E398E">
        <w:rPr>
          <w:noProof/>
        </w:rPr>
        <w:t xml:space="preserve">: </w:t>
      </w:r>
      <w:r w:rsidR="0021150E" w:rsidRPr="000E398E">
        <w:rPr>
          <w:b/>
          <w:noProof/>
          <w:lang w:val="en-US"/>
        </w:rPr>
        <w:t>vasil</w:t>
      </w:r>
      <w:r w:rsidRPr="000E398E">
        <w:rPr>
          <w:b/>
          <w:noProof/>
        </w:rPr>
        <w:t>-</w:t>
      </w:r>
      <w:r w:rsidRPr="000E398E">
        <w:rPr>
          <w:b/>
          <w:noProof/>
          <w:lang w:val="en-US"/>
        </w:rPr>
        <w:t>ss</w:t>
      </w:r>
      <w:r w:rsidRPr="000E398E">
        <w:rPr>
          <w:b/>
          <w:noProof/>
        </w:rPr>
        <w:t xml:space="preserve">@ </w:t>
      </w:r>
      <w:r w:rsidRPr="000E398E">
        <w:rPr>
          <w:b/>
          <w:noProof/>
          <w:lang w:val="en-US"/>
        </w:rPr>
        <w:t>mail</w:t>
      </w:r>
      <w:r w:rsidRPr="000E398E">
        <w:rPr>
          <w:b/>
          <w:noProof/>
        </w:rPr>
        <w:t>.</w:t>
      </w:r>
      <w:r w:rsidRPr="000E398E">
        <w:rPr>
          <w:b/>
          <w:noProof/>
          <w:lang w:val="en-US"/>
        </w:rPr>
        <w:t>ru</w:t>
      </w:r>
    </w:p>
    <w:p w14:paraId="7CCB4BFC" w14:textId="0255F1F6" w:rsidR="00E47881" w:rsidRPr="000E398E" w:rsidRDefault="00E47881" w:rsidP="008265EB">
      <w:pPr>
        <w:pStyle w:val="a4"/>
        <w:ind w:firstLine="709"/>
        <w:jc w:val="both"/>
        <w:rPr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2.2.5.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Информация по исполнению муниципальной услуги предоставляется специалистом бесплатно, по телефонам: ;</w:t>
      </w:r>
      <w:r w:rsidRPr="000E398E">
        <w:rPr>
          <w:bCs w:val="0"/>
          <w:sz w:val="24"/>
          <w:szCs w:val="24"/>
        </w:rPr>
        <w:t>8(38578) 2</w:t>
      </w:r>
      <w:r w:rsidR="0021150E" w:rsidRPr="000E398E">
        <w:rPr>
          <w:bCs w:val="0"/>
          <w:sz w:val="24"/>
          <w:szCs w:val="24"/>
        </w:rPr>
        <w:t>3</w:t>
      </w:r>
      <w:r w:rsidRPr="000E398E">
        <w:rPr>
          <w:bCs w:val="0"/>
          <w:sz w:val="24"/>
          <w:szCs w:val="24"/>
        </w:rPr>
        <w:t>-3-43.</w:t>
      </w:r>
    </w:p>
    <w:p w14:paraId="1E2F00A7" w14:textId="77F3B56B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2.2.6.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Консультации предоставляются по следующим вопросам:</w:t>
      </w:r>
    </w:p>
    <w:p w14:paraId="0C38D51F" w14:textId="6ECCC280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-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перечня документов, необходимых для предоставления Муниципальной услуги,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комплектности (достаточности) представленных документов.</w:t>
      </w:r>
    </w:p>
    <w:p w14:paraId="7B54C08D" w14:textId="6F652E1D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-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14:paraId="7D6BED8F" w14:textId="7F465678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-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времени приема и выдачи документов;</w:t>
      </w:r>
    </w:p>
    <w:p w14:paraId="30858F65" w14:textId="1485B783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-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сроков предоставления Муниципальной услуги;</w:t>
      </w:r>
    </w:p>
    <w:p w14:paraId="0EDAE6B1" w14:textId="217E0299" w:rsidR="00E47881" w:rsidRPr="000E398E" w:rsidRDefault="00E47881" w:rsidP="008265EB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0E398E">
        <w:rPr>
          <w:b w:val="0"/>
          <w:bCs w:val="0"/>
          <w:sz w:val="24"/>
          <w:szCs w:val="24"/>
        </w:rPr>
        <w:t>-</w:t>
      </w:r>
      <w:r w:rsidR="00F20A12" w:rsidRPr="000E398E">
        <w:rPr>
          <w:b w:val="0"/>
          <w:bCs w:val="0"/>
          <w:sz w:val="24"/>
          <w:szCs w:val="24"/>
        </w:rPr>
        <w:t xml:space="preserve"> </w:t>
      </w:r>
      <w:r w:rsidRPr="000E398E">
        <w:rPr>
          <w:b w:val="0"/>
          <w:bCs w:val="0"/>
          <w:sz w:val="24"/>
          <w:szCs w:val="24"/>
        </w:rPr>
        <w:t>порядка обжалования действий (бездействия) и решений, осуществляемых и принимаемых в ходе предоставления муниципальной услуги.</w:t>
      </w:r>
    </w:p>
    <w:p w14:paraId="7ED0D556" w14:textId="1601D593" w:rsidR="00E47881" w:rsidRPr="000E398E" w:rsidRDefault="00E47881" w:rsidP="008265EB">
      <w:pPr>
        <w:ind w:firstLine="709"/>
        <w:jc w:val="both"/>
        <w:rPr>
          <w:b/>
        </w:rPr>
      </w:pPr>
      <w:r w:rsidRPr="000E398E">
        <w:rPr>
          <w:b/>
        </w:rPr>
        <w:t>2.3.</w:t>
      </w:r>
      <w:r w:rsidR="00F20A12" w:rsidRPr="000E398E">
        <w:rPr>
          <w:b/>
        </w:rPr>
        <w:t xml:space="preserve"> </w:t>
      </w:r>
      <w:r w:rsidRPr="000E398E">
        <w:rPr>
          <w:b/>
        </w:rPr>
        <w:t>Условия и сроки приема и консультирования заявителей</w:t>
      </w:r>
    </w:p>
    <w:p w14:paraId="73813167" w14:textId="2323E4BA" w:rsidR="00E47881" w:rsidRPr="000E398E" w:rsidRDefault="00E47881" w:rsidP="008265EB">
      <w:pPr>
        <w:pStyle w:val="a6"/>
        <w:spacing w:after="0"/>
        <w:ind w:left="0" w:firstLine="709"/>
        <w:jc w:val="both"/>
      </w:pPr>
      <w:r w:rsidRPr="000E398E">
        <w:t xml:space="preserve">Прием и консультирование граждан </w:t>
      </w:r>
      <w:proofErr w:type="gramStart"/>
      <w:r w:rsidRPr="000E398E">
        <w:t>по вопросам</w:t>
      </w:r>
      <w:proofErr w:type="gramEnd"/>
      <w:r w:rsidRPr="000E398E">
        <w:t xml:space="preserve"> связанным с предоставлением Муниципальной услуги,</w:t>
      </w:r>
      <w:r w:rsidR="00F20A12" w:rsidRPr="000E398E">
        <w:t xml:space="preserve"> </w:t>
      </w:r>
      <w:r w:rsidRPr="000E398E">
        <w:t>осуществляется в соответствии со следующим графиком:</w:t>
      </w:r>
    </w:p>
    <w:p w14:paraId="3E512F0F" w14:textId="77777777" w:rsidR="00E47881" w:rsidRPr="000E398E" w:rsidRDefault="00E47881" w:rsidP="008265EB">
      <w:pPr>
        <w:pStyle w:val="a6"/>
        <w:spacing w:after="0"/>
        <w:ind w:left="0" w:firstLine="709"/>
        <w:jc w:val="both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236"/>
        <w:gridCol w:w="5335"/>
      </w:tblGrid>
      <w:tr w:rsidR="00E47881" w:rsidRPr="003F03F8" w14:paraId="77C4C1C8" w14:textId="77777777" w:rsidTr="008E5111">
        <w:trPr>
          <w:trHeight w:val="108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728FE" w14:textId="77777777" w:rsidR="00E47881" w:rsidRPr="008E5111" w:rsidRDefault="00E47881" w:rsidP="008E5111">
            <w:pPr>
              <w:snapToGrid w:val="0"/>
            </w:pPr>
            <w:r w:rsidRPr="008E5111">
              <w:t>Понедельник</w:t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6A3F" w14:textId="77777777" w:rsidR="00E47881" w:rsidRPr="008E5111" w:rsidRDefault="00E47881" w:rsidP="008E5111">
            <w:pPr>
              <w:snapToGrid w:val="0"/>
              <w:jc w:val="center"/>
            </w:pPr>
            <w:r w:rsidRPr="008E5111">
              <w:t>Не приемный день</w:t>
            </w:r>
          </w:p>
        </w:tc>
      </w:tr>
      <w:tr w:rsidR="00E47881" w:rsidRPr="003F03F8" w14:paraId="00BECDA2" w14:textId="77777777" w:rsidTr="008E5111">
        <w:trPr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4B201F" w14:textId="77777777" w:rsidR="00E47881" w:rsidRPr="008E5111" w:rsidRDefault="00E47881" w:rsidP="008E5111">
            <w:pPr>
              <w:snapToGrid w:val="0"/>
            </w:pPr>
            <w:r w:rsidRPr="008E5111">
              <w:t>Вторник</w:t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38E1" w14:textId="03239263" w:rsidR="00E47881" w:rsidRPr="008E5111" w:rsidRDefault="00E47881" w:rsidP="008E5111">
            <w:pPr>
              <w:snapToGrid w:val="0"/>
              <w:jc w:val="center"/>
            </w:pPr>
            <w:r w:rsidRPr="008E5111">
              <w:t>8.30 – 12.00</w:t>
            </w:r>
          </w:p>
        </w:tc>
      </w:tr>
      <w:tr w:rsidR="00E47881" w:rsidRPr="003F03F8" w14:paraId="272E9B5D" w14:textId="77777777" w:rsidTr="008E5111">
        <w:trPr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E374AD" w14:textId="77777777" w:rsidR="00E47881" w:rsidRPr="008E5111" w:rsidRDefault="00E47881" w:rsidP="008E5111">
            <w:pPr>
              <w:snapToGrid w:val="0"/>
            </w:pPr>
            <w:r w:rsidRPr="008E5111">
              <w:t>Среда</w:t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FECDC" w14:textId="77777777" w:rsidR="00E47881" w:rsidRPr="008E5111" w:rsidRDefault="00E47881" w:rsidP="008E5111">
            <w:pPr>
              <w:snapToGrid w:val="0"/>
              <w:jc w:val="center"/>
            </w:pPr>
            <w:r w:rsidRPr="008E5111">
              <w:t>8.30 – 16.00 (перерыв 12.30-14.00)</w:t>
            </w:r>
          </w:p>
        </w:tc>
      </w:tr>
      <w:tr w:rsidR="00E47881" w:rsidRPr="003F03F8" w14:paraId="424D6A28" w14:textId="77777777" w:rsidTr="008E5111">
        <w:trPr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AFC14" w14:textId="77777777" w:rsidR="00E47881" w:rsidRPr="008E5111" w:rsidRDefault="00E47881" w:rsidP="008E5111">
            <w:pPr>
              <w:snapToGrid w:val="0"/>
            </w:pPr>
            <w:r w:rsidRPr="008E5111">
              <w:t>Четверг</w:t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5512" w14:textId="06B3952B" w:rsidR="00E47881" w:rsidRPr="008E5111" w:rsidRDefault="00E47881" w:rsidP="008E5111">
            <w:pPr>
              <w:snapToGrid w:val="0"/>
              <w:jc w:val="center"/>
            </w:pPr>
            <w:r w:rsidRPr="008E5111">
              <w:t>8.30 -12.00</w:t>
            </w:r>
          </w:p>
        </w:tc>
      </w:tr>
      <w:tr w:rsidR="00E47881" w:rsidRPr="003F03F8" w14:paraId="4445ADC7" w14:textId="77777777" w:rsidTr="008E5111">
        <w:trPr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EE5979" w14:textId="77777777" w:rsidR="00E47881" w:rsidRPr="008E5111" w:rsidRDefault="00E47881" w:rsidP="008E5111">
            <w:pPr>
              <w:snapToGrid w:val="0"/>
            </w:pPr>
            <w:r w:rsidRPr="008E5111">
              <w:t>Пятница</w:t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41BD" w14:textId="77777777" w:rsidR="00E47881" w:rsidRPr="008E5111" w:rsidRDefault="00E47881" w:rsidP="008E5111">
            <w:pPr>
              <w:snapToGrid w:val="0"/>
              <w:jc w:val="center"/>
            </w:pPr>
            <w:r w:rsidRPr="008E5111">
              <w:t>Не приемный день</w:t>
            </w:r>
          </w:p>
        </w:tc>
      </w:tr>
      <w:tr w:rsidR="004E60FD" w:rsidRPr="004E60FD" w14:paraId="5DB2ED09" w14:textId="77777777" w:rsidTr="004E60FD">
        <w:trPr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0874A" w14:textId="3D38147F" w:rsidR="004E60FD" w:rsidRPr="004E60FD" w:rsidRDefault="004E60FD" w:rsidP="004E60FD">
            <w:pPr>
              <w:pStyle w:val="a4"/>
              <w:ind w:left="-142"/>
              <w:rPr>
                <w:b w:val="0"/>
                <w:bCs w:val="0"/>
                <w:sz w:val="24"/>
                <w:szCs w:val="24"/>
              </w:rPr>
            </w:pPr>
            <w:r w:rsidRPr="004E60FD">
              <w:rPr>
                <w:b w:val="0"/>
                <w:bCs w:val="0"/>
                <w:sz w:val="24"/>
                <w:szCs w:val="24"/>
              </w:rPr>
              <w:t>суббота, воскресенье — выходные дни.</w:t>
            </w:r>
          </w:p>
        </w:tc>
      </w:tr>
    </w:tbl>
    <w:p w14:paraId="6B1E36D3" w14:textId="77777777" w:rsidR="00E47881" w:rsidRPr="004E60FD" w:rsidRDefault="00E47881" w:rsidP="004E60FD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012A4015" w14:textId="2ED3AD7A" w:rsidR="00E47881" w:rsidRPr="004E60FD" w:rsidRDefault="00E47881" w:rsidP="004E60FD">
      <w:pPr>
        <w:ind w:firstLine="709"/>
        <w:jc w:val="both"/>
        <w:rPr>
          <w:b/>
        </w:rPr>
      </w:pPr>
      <w:r w:rsidRPr="004E60FD">
        <w:rPr>
          <w:b/>
        </w:rPr>
        <w:t>2.4.</w:t>
      </w:r>
      <w:r w:rsidR="00F20A12" w:rsidRPr="004E60FD">
        <w:rPr>
          <w:b/>
        </w:rPr>
        <w:t xml:space="preserve"> </w:t>
      </w:r>
      <w:r w:rsidRPr="004E60FD">
        <w:rPr>
          <w:b/>
        </w:rPr>
        <w:t xml:space="preserve">Требования к оборудованию мест оказания </w:t>
      </w:r>
      <w:r w:rsidRPr="004E60FD">
        <w:rPr>
          <w:b/>
          <w:bCs/>
        </w:rPr>
        <w:t xml:space="preserve">Муниципальной </w:t>
      </w:r>
      <w:r w:rsidRPr="004E60FD">
        <w:rPr>
          <w:b/>
        </w:rPr>
        <w:t>услуги</w:t>
      </w:r>
    </w:p>
    <w:p w14:paraId="232A8CDE" w14:textId="2E779251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2.4.1.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Помещения, выделенные для осуществления муниципальной услуги, должны соответствовать санитарно-эпидемиологическим правилам и нормативам.</w:t>
      </w:r>
    </w:p>
    <w:p w14:paraId="326ADBD8" w14:textId="548AC53E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2.4.2.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Рабочие места специалиста, осуществляющего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14:paraId="4880B3FA" w14:textId="0D282856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2.4.3.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Помещение для проведения личного приема граждан оборудуется:</w:t>
      </w:r>
    </w:p>
    <w:p w14:paraId="0C8554BE" w14:textId="1370B761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-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системой кондиционирования воздуха;</w:t>
      </w:r>
    </w:p>
    <w:p w14:paraId="7210A51B" w14:textId="0313F335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-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противопожарной системой;</w:t>
      </w:r>
    </w:p>
    <w:p w14:paraId="039B03D5" w14:textId="74563380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-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аптечкой для оказания доврачебной помощи.</w:t>
      </w:r>
    </w:p>
    <w:p w14:paraId="6CEEC224" w14:textId="450FEB6A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2.4.4.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Должностные лица, осуществляющие личный прием, обеспечиваются настольными табличками, содержащими сведения о фамилии, имени, отчестве и должности соответствующего должностного лица.</w:t>
      </w:r>
    </w:p>
    <w:p w14:paraId="1E9ACF06" w14:textId="0A08F922" w:rsidR="00A34AC6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lastRenderedPageBreak/>
        <w:t>2.4.5.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Помещение для ожидания личного приема должно соответствовать комфортным условиям для заявителей, оборудуется стульями, столами (стойками), обеспечивается канцелярскими принадлежностями для написания письменных обращений, информационными стендами.</w:t>
      </w:r>
    </w:p>
    <w:p w14:paraId="3404DB0B" w14:textId="5DA5AB2D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2.4.6.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14:paraId="395401E0" w14:textId="12D09C10" w:rsidR="00E47881" w:rsidRPr="004E60FD" w:rsidRDefault="00E47881" w:rsidP="004E60FD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0FD">
        <w:rPr>
          <w:rFonts w:ascii="Times New Roman" w:hAnsi="Times New Roman"/>
          <w:sz w:val="24"/>
          <w:szCs w:val="24"/>
        </w:rPr>
        <w:t>2.4.7.</w:t>
      </w:r>
      <w:r w:rsidR="00F20A12" w:rsidRPr="004E60FD">
        <w:rPr>
          <w:rFonts w:ascii="Times New Roman" w:hAnsi="Times New Roman"/>
          <w:sz w:val="24"/>
          <w:szCs w:val="24"/>
        </w:rPr>
        <w:t xml:space="preserve"> </w:t>
      </w:r>
      <w:r w:rsidRPr="004E60FD">
        <w:rPr>
          <w:rFonts w:ascii="Times New Roman" w:hAnsi="Times New Roman"/>
          <w:sz w:val="24"/>
          <w:szCs w:val="24"/>
        </w:rPr>
        <w:t>Помещения для приема заявителей (их представителей) размещаются в здании Администрации с отдельным входом.</w:t>
      </w:r>
    </w:p>
    <w:p w14:paraId="66D8AFC9" w14:textId="359AF56E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>2.5. Органом, предоставляющим муниципальную услугу, обеспечивается создание инвалидам следующих условий доступности муниципальной услуги и объекта, в котором она</w:t>
      </w:r>
      <w:r w:rsidR="00F20A12" w:rsidRPr="004E60FD">
        <w:t xml:space="preserve"> </w:t>
      </w:r>
      <w:r w:rsidRPr="004E60FD">
        <w:t>предоставляется:</w:t>
      </w:r>
    </w:p>
    <w:p w14:paraId="21DCA1D1" w14:textId="77777777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>возможность беспрепятственного входа в объект и выхода из него,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14:paraId="283882B4" w14:textId="77777777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>возможность посадки в транспортное средство и высадке из него перед входом в объект, в том числе с использованием кресла-коляски, при необходимости – с помощью работников объекта;</w:t>
      </w:r>
    </w:p>
    <w:p w14:paraId="1AFAFA93" w14:textId="77777777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объекта;</w:t>
      </w:r>
    </w:p>
    <w:p w14:paraId="296BA24F" w14:textId="77777777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>сопровождение инвалидов, имеющих стойкие нарушения функции зрения и самостоятельного передвижения, по территории объекта;</w:t>
      </w:r>
    </w:p>
    <w:p w14:paraId="213E806D" w14:textId="77777777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ее получения документов, о совершении других необходимых действий, а также иной помощи в преодолении барьеров, мешающих получению инвалидам муниципальной услуги наравне с другими лицами;</w:t>
      </w:r>
    </w:p>
    <w:p w14:paraId="75D19343" w14:textId="77777777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>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14:paraId="040B5DFD" w14:textId="64E37FAB" w:rsidR="00A34AC6" w:rsidRPr="004E60FD" w:rsidRDefault="00A34AC6" w:rsidP="004E60FD">
      <w:pPr>
        <w:shd w:val="clear" w:color="auto" w:fill="FFFFFF"/>
        <w:ind w:firstLine="709"/>
        <w:jc w:val="both"/>
      </w:pPr>
      <w:r w:rsidRPr="004E60FD">
        <w:t xml:space="preserve">обеспечение допуска на объект собаки-проводника при наличии документа, подтверждающего ее специальное обучение, выданного по форме и в порядке, утверждено приказом Министерства труда и социальной защиты Российской Федерации от 22.06.2015 </w:t>
      </w:r>
      <w:r w:rsidR="00F20A12" w:rsidRPr="004E60FD">
        <w:t xml:space="preserve">№ </w:t>
      </w:r>
      <w:r w:rsidRPr="004E60FD">
        <w:t xml:space="preserve">368н </w:t>
      </w:r>
      <w:r w:rsidR="00F20A12" w:rsidRPr="004E60FD">
        <w:t>«</w:t>
      </w:r>
      <w:r w:rsidRPr="004E60FD">
        <w:t>Об утверждении формы документа, подтверждающего специальное обучение собаки-проводника, и порядка его выдачи</w:t>
      </w:r>
      <w:r w:rsidR="00F20A12" w:rsidRPr="004E60FD">
        <w:t>»</w:t>
      </w:r>
      <w:r w:rsidRPr="004E60FD">
        <w:t>.</w:t>
      </w:r>
    </w:p>
    <w:p w14:paraId="43217512" w14:textId="77777777" w:rsidR="00E47881" w:rsidRPr="004E60FD" w:rsidRDefault="00E47881" w:rsidP="004E60FD">
      <w:pPr>
        <w:jc w:val="center"/>
      </w:pPr>
    </w:p>
    <w:p w14:paraId="75951C49" w14:textId="58D7F594" w:rsidR="00E47881" w:rsidRPr="004E60FD" w:rsidRDefault="00E47881" w:rsidP="004E60FD">
      <w:pPr>
        <w:jc w:val="center"/>
        <w:rPr>
          <w:b/>
          <w:bCs/>
        </w:rPr>
      </w:pPr>
      <w:r w:rsidRPr="004E60FD">
        <w:rPr>
          <w:b/>
          <w:bCs/>
        </w:rPr>
        <w:t xml:space="preserve">3. </w:t>
      </w:r>
      <w:r w:rsidR="004E60FD" w:rsidRPr="004E60FD">
        <w:rPr>
          <w:b/>
          <w:bCs/>
        </w:rPr>
        <w:t>Особенные требования к порядку предоставления услуги</w:t>
      </w:r>
    </w:p>
    <w:p w14:paraId="746B1A2C" w14:textId="77777777" w:rsidR="00E47881" w:rsidRPr="004E60FD" w:rsidRDefault="00E47881" w:rsidP="004E60FD">
      <w:pPr>
        <w:jc w:val="center"/>
        <w:rPr>
          <w:b/>
          <w:bCs/>
        </w:rPr>
      </w:pPr>
    </w:p>
    <w:p w14:paraId="4BD7FB5A" w14:textId="77777777" w:rsidR="00E47881" w:rsidRPr="004418FF" w:rsidRDefault="00E47881" w:rsidP="004418FF">
      <w:pPr>
        <w:ind w:firstLine="709"/>
        <w:jc w:val="both"/>
      </w:pPr>
      <w:r w:rsidRPr="004418FF">
        <w:t>3.1. Процедура предоставления услуги может завершаться путем:</w:t>
      </w:r>
    </w:p>
    <w:p w14:paraId="2156F615" w14:textId="77777777" w:rsidR="00E47881" w:rsidRPr="004418FF" w:rsidRDefault="00E47881" w:rsidP="004418FF">
      <w:pPr>
        <w:ind w:firstLine="709"/>
        <w:jc w:val="both"/>
      </w:pPr>
      <w:r w:rsidRPr="004418FF">
        <w:t>- заключения с потребителем результатов предоставления услуги договора аренды муниципального имущества без проведения торгов (целевым назначением);</w:t>
      </w:r>
    </w:p>
    <w:p w14:paraId="202B5048" w14:textId="77777777" w:rsidR="00E47881" w:rsidRPr="004418FF" w:rsidRDefault="00E47881" w:rsidP="004418FF">
      <w:pPr>
        <w:ind w:firstLine="709"/>
        <w:jc w:val="both"/>
      </w:pPr>
      <w:r w:rsidRPr="004418FF">
        <w:t>- заключения с победителем торгов договора аренды муниципального имущества по результатам торгов;</w:t>
      </w:r>
    </w:p>
    <w:p w14:paraId="38B3AD07" w14:textId="77777777" w:rsidR="00E47881" w:rsidRPr="004418FF" w:rsidRDefault="00E47881" w:rsidP="004418FF">
      <w:pPr>
        <w:ind w:firstLine="709"/>
        <w:jc w:val="both"/>
      </w:pPr>
      <w:r w:rsidRPr="004418FF">
        <w:t>- получения потребителем результатов предоставления услуги письменного отказа в предоставлении муниципального имущества области в аренду.</w:t>
      </w:r>
    </w:p>
    <w:p w14:paraId="6001BB56" w14:textId="7BD0D8C1" w:rsidR="00E47881" w:rsidRPr="004418FF" w:rsidRDefault="00E47881" w:rsidP="004418FF">
      <w:pPr>
        <w:ind w:firstLine="709"/>
        <w:jc w:val="both"/>
      </w:pPr>
      <w:r w:rsidRPr="004418FF">
        <w:t xml:space="preserve">3.2. Предоставление услуг заявителю осуществляется на основании заявлений по формам приложений </w:t>
      </w:r>
      <w:r w:rsidR="00F20A12" w:rsidRPr="004418FF">
        <w:t xml:space="preserve">№ </w:t>
      </w:r>
      <w:r w:rsidRPr="004418FF">
        <w:t xml:space="preserve">2, </w:t>
      </w:r>
      <w:r w:rsidR="00F20A12" w:rsidRPr="004418FF">
        <w:t xml:space="preserve">№ </w:t>
      </w:r>
      <w:r w:rsidRPr="004418FF">
        <w:t>3 с указанием объекта муниципальной собственности, который предполагается взять в аренду.</w:t>
      </w:r>
    </w:p>
    <w:p w14:paraId="3D7CAB42" w14:textId="08EC2CA7" w:rsidR="00E47881" w:rsidRPr="004418FF" w:rsidRDefault="00E47881" w:rsidP="004418FF">
      <w:pPr>
        <w:ind w:firstLine="709"/>
        <w:jc w:val="both"/>
      </w:pPr>
      <w:r w:rsidRPr="004418FF">
        <w:t>Для предоставления муниципальной услуги путем проведения торгов на право заключения договора аренды муниципального имущества заявители также предоставляют иные документы, перечисленные в информационном сообщении о проведении торгов и указанные в документации о торгах.</w:t>
      </w:r>
    </w:p>
    <w:p w14:paraId="37679D91" w14:textId="77777777" w:rsidR="00E47881" w:rsidRPr="004418FF" w:rsidRDefault="00E47881" w:rsidP="004418FF">
      <w:pPr>
        <w:ind w:firstLine="709"/>
        <w:jc w:val="both"/>
      </w:pPr>
      <w:r w:rsidRPr="004418FF">
        <w:lastRenderedPageBreak/>
        <w:t>3.3 Общий срок предоставления услуги при предоставлении муниципального имущества в аренду без проведения торгов (целевым назначением) - не позднее 30 дней с момента предоставления необходимых документов для заключения договора о предоставлении услуги.</w:t>
      </w:r>
    </w:p>
    <w:p w14:paraId="1D148DEF" w14:textId="77777777" w:rsidR="00E47881" w:rsidRPr="004418FF" w:rsidRDefault="00E47881" w:rsidP="004418FF">
      <w:pPr>
        <w:ind w:firstLine="709"/>
        <w:jc w:val="both"/>
      </w:pPr>
      <w:r w:rsidRPr="004418FF">
        <w:t>3.4. Срок предоставления услуги при предоставлении муниципального имущества в аренду путем проведения торгов на право заключения договора аренды муниципального имущества указывается в информационном сообщении о проведении торгов и в документации о торгах.</w:t>
      </w:r>
    </w:p>
    <w:p w14:paraId="3895BD87" w14:textId="77777777" w:rsidR="00E47881" w:rsidRPr="004418FF" w:rsidRDefault="00E47881" w:rsidP="004418FF">
      <w:pPr>
        <w:ind w:firstLine="709"/>
        <w:jc w:val="both"/>
      </w:pPr>
      <w:r w:rsidRPr="004418FF">
        <w:t>3.5. В предоставлении услуги может быть отказано в случае предоставления заявления с нарушением требований, указанных в п. 3.2. регламента и информационном сообщении, в том числе при наличии у претендента на участие в торгах просроченной задолженности по оплате за арендуемые объекты муниципальной собственности.</w:t>
      </w:r>
    </w:p>
    <w:p w14:paraId="6394A441" w14:textId="77777777" w:rsidR="00E47881" w:rsidRPr="004418FF" w:rsidRDefault="00E47881" w:rsidP="004418FF">
      <w:pPr>
        <w:ind w:firstLine="709"/>
        <w:jc w:val="both"/>
      </w:pPr>
      <w:r w:rsidRPr="004418FF">
        <w:t>3.6. Предоставление услуги может быть приостановлено на следующих основаниях:</w:t>
      </w:r>
    </w:p>
    <w:p w14:paraId="586E4500" w14:textId="77777777" w:rsidR="00E47881" w:rsidRPr="004418FF" w:rsidRDefault="00E47881" w:rsidP="004418FF">
      <w:pPr>
        <w:ind w:firstLine="709"/>
        <w:jc w:val="both"/>
      </w:pPr>
      <w:r w:rsidRPr="004418FF">
        <w:t>- при поступлении от заявителя письменного заявления о приостановлении предоставления услуги - на срок не более 3 месяцев;</w:t>
      </w:r>
    </w:p>
    <w:p w14:paraId="195A06B7" w14:textId="77777777" w:rsidR="00E47881" w:rsidRPr="004418FF" w:rsidRDefault="00E47881" w:rsidP="004418FF">
      <w:pPr>
        <w:ind w:firstLine="709"/>
        <w:jc w:val="both"/>
      </w:pPr>
      <w:r w:rsidRPr="004418FF">
        <w:t>- при появлении у специалистов органа предоставления сомнений в подлинности представленных документов или достоверности указанных в них сведений - на срок не более 1 месяца;</w:t>
      </w:r>
    </w:p>
    <w:p w14:paraId="2DC05BAB" w14:textId="77777777" w:rsidR="00E47881" w:rsidRPr="004418FF" w:rsidRDefault="00E47881" w:rsidP="004418FF">
      <w:pPr>
        <w:ind w:firstLine="709"/>
        <w:jc w:val="both"/>
      </w:pPr>
      <w:r w:rsidRPr="004418FF">
        <w:t>- на основании определения или решения суда - на срок, установленный судом.</w:t>
      </w:r>
    </w:p>
    <w:p w14:paraId="0280553C" w14:textId="77777777" w:rsidR="00E47881" w:rsidRPr="004418FF" w:rsidRDefault="00E47881" w:rsidP="004418FF">
      <w:pPr>
        <w:jc w:val="center"/>
      </w:pPr>
    </w:p>
    <w:p w14:paraId="10527E7F" w14:textId="0D79773A" w:rsidR="00E47881" w:rsidRPr="004418FF" w:rsidRDefault="00E47881" w:rsidP="004418FF">
      <w:pPr>
        <w:jc w:val="center"/>
        <w:rPr>
          <w:b/>
          <w:bCs/>
        </w:rPr>
      </w:pPr>
      <w:r w:rsidRPr="004418FF">
        <w:rPr>
          <w:rStyle w:val="a9"/>
          <w:color w:val="000000"/>
        </w:rPr>
        <w:t>4.</w:t>
      </w:r>
      <w:r w:rsidR="00F20A12" w:rsidRPr="004418FF">
        <w:rPr>
          <w:rStyle w:val="a9"/>
          <w:color w:val="000000"/>
        </w:rPr>
        <w:t xml:space="preserve"> </w:t>
      </w:r>
      <w:r w:rsidRPr="004418FF">
        <w:rPr>
          <w:b/>
          <w:bCs/>
        </w:rPr>
        <w:t>Административные процедуры</w:t>
      </w:r>
    </w:p>
    <w:p w14:paraId="47CB7B3F" w14:textId="77777777" w:rsidR="00E47881" w:rsidRPr="004418FF" w:rsidRDefault="00E47881" w:rsidP="004418FF">
      <w:pPr>
        <w:jc w:val="center"/>
      </w:pPr>
    </w:p>
    <w:p w14:paraId="6443F7B3" w14:textId="77777777" w:rsidR="00E47881" w:rsidRPr="004418FF" w:rsidRDefault="00E47881" w:rsidP="004418FF">
      <w:pPr>
        <w:ind w:firstLine="709"/>
        <w:jc w:val="both"/>
      </w:pPr>
      <w:r w:rsidRPr="004418FF">
        <w:t>4.1. При предоставлении муниципальной услуги орган предоставления руководствуется нормативными и правовыми актами Российской Федерации.</w:t>
      </w:r>
    </w:p>
    <w:p w14:paraId="1E8289BC" w14:textId="77777777" w:rsidR="00E47881" w:rsidRPr="004418FF" w:rsidRDefault="00E47881" w:rsidP="004418FF">
      <w:pPr>
        <w:ind w:firstLine="709"/>
        <w:jc w:val="both"/>
      </w:pPr>
      <w:r w:rsidRPr="004418FF">
        <w:t>4.2. В целях обеспечения наиболее эффективной системы по предоставлению муниципальной услуги заявления с прилагаемым комплектом документов подаются заявителями или их уполномоченными представителями в орган предоставления.</w:t>
      </w:r>
    </w:p>
    <w:p w14:paraId="10EAC6DE" w14:textId="77777777" w:rsidR="00E47881" w:rsidRPr="004418FF" w:rsidRDefault="00E47881" w:rsidP="004418FF">
      <w:pPr>
        <w:ind w:firstLine="709"/>
        <w:jc w:val="both"/>
      </w:pPr>
      <w:r w:rsidRPr="004418FF">
        <w:t>4.3. Датой приема документов, необходимых для предоставления муниципальной услуги, является дата их предоставления в орган предоставления, подтверждаемая соответствующей записью в журналах регистрации заявлений.</w:t>
      </w:r>
    </w:p>
    <w:p w14:paraId="19DBF6C3" w14:textId="77777777" w:rsidR="00E47881" w:rsidRPr="004418FF" w:rsidRDefault="00E47881" w:rsidP="004418FF">
      <w:pPr>
        <w:ind w:firstLine="709"/>
        <w:jc w:val="both"/>
      </w:pPr>
      <w:r w:rsidRPr="004418FF">
        <w:t>4.4. Прием и учет принятых от заявителей документов, необходимых для обеспечения предоставления муниципальной услуги, осуществляются работниками органа предоставления посредством ведения соответствующих журналов регистрации заявлений, иным способом, позволяющим осуществлять фиксацию и контроль обеспечения предоставления муниципальной услуги.</w:t>
      </w:r>
    </w:p>
    <w:p w14:paraId="26964E97" w14:textId="77777777" w:rsidR="00E47881" w:rsidRPr="004418FF" w:rsidRDefault="00E47881" w:rsidP="004418FF">
      <w:pPr>
        <w:ind w:firstLine="709"/>
        <w:jc w:val="both"/>
      </w:pPr>
      <w:r w:rsidRPr="004418FF">
        <w:t>4.5. При работе с заявителями работники органа предоставления осуществляют следующие функции:</w:t>
      </w:r>
    </w:p>
    <w:p w14:paraId="6F51AFB9" w14:textId="77777777" w:rsidR="00E47881" w:rsidRPr="004418FF" w:rsidRDefault="00E47881" w:rsidP="004418FF">
      <w:pPr>
        <w:ind w:firstLine="709"/>
        <w:jc w:val="both"/>
      </w:pPr>
      <w:r w:rsidRPr="004418FF">
        <w:t>- в день обращения заявителя или его уполномоченного представителя принимают у заявителя или его уполномоченного представителя заявление с прилагаемым комплектом документов;</w:t>
      </w:r>
    </w:p>
    <w:p w14:paraId="2BCF473E" w14:textId="77777777" w:rsidR="00E47881" w:rsidRPr="004418FF" w:rsidRDefault="00E47881" w:rsidP="004418FF">
      <w:pPr>
        <w:ind w:firstLine="709"/>
        <w:jc w:val="both"/>
      </w:pPr>
      <w:r w:rsidRPr="004418FF">
        <w:t>- при приеме заявления с прилагаемым комплектом документов от заявителя или его уполномоченного представителя работники проверяют наличие и состав (комплектность) исходных документов, предоставляемых заявителем или его уполномоченным представителем и необходимых для предоставления муниципальной услуги, на предмет их соответствия требованиям п. 3.2 регламента.</w:t>
      </w:r>
    </w:p>
    <w:p w14:paraId="1D63459A" w14:textId="77777777" w:rsidR="00E47881" w:rsidRPr="004418FF" w:rsidRDefault="00E47881" w:rsidP="004418FF">
      <w:pPr>
        <w:ind w:firstLine="709"/>
        <w:jc w:val="both"/>
      </w:pPr>
      <w:r w:rsidRPr="004418FF">
        <w:t>В случае обнаружения при приеме заявлений с прилагаемым комплектом документов несоответствий или противоречивых сведений либо отсутствия необходимых документов заявление с прилагаемым комплектом документов возвращается заявителю или его уполномоченному представителю с рекомендациями о том, что нужно сделать, чтобы муниципальная услуга была предоставлена (представление необходимых документов, информации, согласований, разрешений и др.).</w:t>
      </w:r>
    </w:p>
    <w:p w14:paraId="232E835E" w14:textId="77777777" w:rsidR="00E47881" w:rsidRPr="004418FF" w:rsidRDefault="00E47881" w:rsidP="004418FF">
      <w:pPr>
        <w:ind w:firstLine="709"/>
        <w:jc w:val="both"/>
      </w:pPr>
      <w:r w:rsidRPr="004418FF">
        <w:lastRenderedPageBreak/>
        <w:t>В случае, если несоответствие или противоречивые сведения либо отсутствие необходимых документов было обнаружено после приема заявлений с прилагаемым комплектом документов, предоставление муниципальной услуги регламентируется с учетом п. 3.5 регламента, если оказание муниципальной услуги не подпадает под действие п. 3.2 регламента:</w:t>
      </w:r>
    </w:p>
    <w:p w14:paraId="23E889A8" w14:textId="77777777" w:rsidR="00E47881" w:rsidRPr="004418FF" w:rsidRDefault="00E47881" w:rsidP="004418FF">
      <w:pPr>
        <w:ind w:firstLine="709"/>
        <w:jc w:val="both"/>
      </w:pPr>
      <w:r w:rsidRPr="004418FF">
        <w:t>- передают специалистам, обеспечивающим непосредственное оказание муниципальной услуги, комплект документов, необходимый для предоставления муниципальной услуги;</w:t>
      </w:r>
    </w:p>
    <w:p w14:paraId="2AF5BDA3" w14:textId="77777777" w:rsidR="00E47881" w:rsidRPr="004418FF" w:rsidRDefault="00E47881" w:rsidP="004418FF">
      <w:pPr>
        <w:ind w:firstLine="709"/>
        <w:jc w:val="both"/>
      </w:pPr>
      <w:r w:rsidRPr="004418FF">
        <w:t>- осуществляют выдачу заявителям или их уполномоченным представителям результата оказания муниципальной услуги;</w:t>
      </w:r>
    </w:p>
    <w:p w14:paraId="3078D442" w14:textId="77777777" w:rsidR="00E47881" w:rsidRPr="004418FF" w:rsidRDefault="00E47881" w:rsidP="004418FF">
      <w:pPr>
        <w:ind w:firstLine="709"/>
        <w:jc w:val="both"/>
      </w:pPr>
      <w:r w:rsidRPr="004418FF">
        <w:t>- в целях обеспечения предоставления муниципальной услуги осуществляют иные функции, предусмотренные настоящим административным регламентом.</w:t>
      </w:r>
    </w:p>
    <w:p w14:paraId="3E69E86E" w14:textId="77777777" w:rsidR="00E47881" w:rsidRPr="004418FF" w:rsidRDefault="00E47881" w:rsidP="004418FF">
      <w:pPr>
        <w:ind w:firstLine="709"/>
        <w:jc w:val="both"/>
      </w:pPr>
      <w:r w:rsidRPr="004418FF">
        <w:t>4.6. В целях обеспечения предоставления муниципальной услуги допускается направление документов (информации) в органы, учреждения и организации, участвующие в предоставлении муниципальной услуги, с использованием средств телефонной связи, электронного информирования, а также иным способом, позволяющим осуществлять передачу данных.</w:t>
      </w:r>
    </w:p>
    <w:p w14:paraId="194DCE3C" w14:textId="77777777" w:rsidR="00E47881" w:rsidRPr="004418FF" w:rsidRDefault="00E47881" w:rsidP="004418FF">
      <w:pPr>
        <w:ind w:firstLine="709"/>
        <w:jc w:val="both"/>
      </w:pPr>
      <w:r w:rsidRPr="004418FF">
        <w:t>4.7 Документы, подготовленные в результате оказания муниципальной услуги, выдаются (направляются) заявителю или его уполномоченному представителю непосредственно в органе предоставления в установленные для каждого из видов документов сроки.</w:t>
      </w:r>
    </w:p>
    <w:p w14:paraId="58ED83AD" w14:textId="7477B49C" w:rsidR="00E47881" w:rsidRPr="004418FF" w:rsidRDefault="00E47881" w:rsidP="004418FF">
      <w:pPr>
        <w:ind w:firstLine="709"/>
        <w:jc w:val="both"/>
      </w:pPr>
      <w:r w:rsidRPr="004418FF">
        <w:t>При получении документов, подготовленных в результате оказания муниципальной услуги, заявитель обязан предоставить документ, удостоверяющий личность, а уполномоченный представитель - заверенную надлежащим образом доверенность и документ, удостоверяющий личность.</w:t>
      </w:r>
    </w:p>
    <w:p w14:paraId="2AE16DF7" w14:textId="77777777" w:rsidR="00E47881" w:rsidRPr="004418FF" w:rsidRDefault="00E47881" w:rsidP="004418FF">
      <w:pPr>
        <w:ind w:firstLine="709"/>
        <w:jc w:val="both"/>
      </w:pPr>
      <w:r w:rsidRPr="004418FF">
        <w:t>4.8 В процессе оказания муниципальной услуги работники органа предоставления обеспечивают сохранность документов, получаемых и подготавливаемых в процессе оказания муниципальной услуги, конфиденциальность содержащейся в таких документах информации.</w:t>
      </w:r>
    </w:p>
    <w:p w14:paraId="2544767F" w14:textId="77777777" w:rsidR="00E47881" w:rsidRPr="004418FF" w:rsidRDefault="00E47881" w:rsidP="004418FF">
      <w:pPr>
        <w:ind w:firstLine="709"/>
        <w:jc w:val="both"/>
      </w:pPr>
      <w:r w:rsidRPr="004418FF">
        <w:t>4.9.В случае необходимости порядок приема, обработки и выдачи документов может корректироваться по отношению к регламенту в соответствии со спецификой выдаваемых документов.</w:t>
      </w:r>
    </w:p>
    <w:p w14:paraId="4E82B0D7" w14:textId="77777777" w:rsidR="00E47881" w:rsidRPr="004418FF" w:rsidRDefault="00E47881" w:rsidP="004418FF">
      <w:pPr>
        <w:ind w:firstLine="709"/>
        <w:jc w:val="both"/>
      </w:pPr>
      <w:r w:rsidRPr="004418FF">
        <w:t>4.10. В создании и поддержании функционирования системы обеспечения предоставления муниципальной услуги работники органа предоставления следуют принципам оперативности, доступности и высокого качества обслуживания заявителей (уполномоченных представителей).</w:t>
      </w:r>
    </w:p>
    <w:p w14:paraId="06C7059F" w14:textId="77777777" w:rsidR="00E47881" w:rsidRPr="004418FF" w:rsidRDefault="00E47881" w:rsidP="0036588C">
      <w:pPr>
        <w:jc w:val="center"/>
      </w:pPr>
    </w:p>
    <w:p w14:paraId="5D8D0286" w14:textId="3610AC0E" w:rsidR="00E47881" w:rsidRPr="004418FF" w:rsidRDefault="00E47881" w:rsidP="0036588C">
      <w:pPr>
        <w:jc w:val="center"/>
        <w:rPr>
          <w:b/>
          <w:bCs/>
        </w:rPr>
      </w:pPr>
      <w:r w:rsidRPr="004418FF">
        <w:rPr>
          <w:rStyle w:val="a9"/>
          <w:color w:val="000000"/>
        </w:rPr>
        <w:t xml:space="preserve">5. </w:t>
      </w:r>
      <w:r w:rsidR="004418FF" w:rsidRPr="004418FF">
        <w:rPr>
          <w:b/>
          <w:bCs/>
        </w:rPr>
        <w:t>Контроль за совершением действий и принятием решений при предоставлении муниципальной услуги</w:t>
      </w:r>
    </w:p>
    <w:p w14:paraId="05A6AF44" w14:textId="77777777" w:rsidR="00E47881" w:rsidRPr="00380874" w:rsidRDefault="00E47881" w:rsidP="0036588C">
      <w:pPr>
        <w:jc w:val="center"/>
        <w:rPr>
          <w:b/>
          <w:bCs/>
        </w:rPr>
      </w:pPr>
    </w:p>
    <w:p w14:paraId="669E7C59" w14:textId="3D66D273" w:rsidR="00E47881" w:rsidRPr="00380874" w:rsidRDefault="00E47881" w:rsidP="00380874">
      <w:pPr>
        <w:pStyle w:val="ConsPlusNormal"/>
        <w:spacing w:line="240" w:lineRule="auto"/>
        <w:ind w:firstLine="709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380874">
        <w:rPr>
          <w:rStyle w:val="a9"/>
          <w:rFonts w:ascii="Times New Roman" w:hAnsi="Times New Roman"/>
          <w:color w:val="000000"/>
          <w:sz w:val="24"/>
          <w:szCs w:val="24"/>
        </w:rPr>
        <w:t>5</w:t>
      </w:r>
      <w:r w:rsidR="00535394" w:rsidRPr="00380874">
        <w:rPr>
          <w:rStyle w:val="a9"/>
          <w:rFonts w:ascii="Times New Roman" w:hAnsi="Times New Roman"/>
          <w:color w:val="000000"/>
          <w:sz w:val="24"/>
          <w:szCs w:val="24"/>
        </w:rPr>
        <w:t>.</w:t>
      </w:r>
      <w:r w:rsidRPr="00380874">
        <w:rPr>
          <w:rStyle w:val="a9"/>
          <w:rFonts w:ascii="Times New Roman" w:hAnsi="Times New Roman"/>
          <w:color w:val="000000"/>
          <w:sz w:val="24"/>
          <w:szCs w:val="24"/>
        </w:rPr>
        <w:t>1.</w:t>
      </w:r>
      <w:r w:rsidR="00F20A12" w:rsidRPr="0038087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380874">
        <w:rPr>
          <w:rStyle w:val="a9"/>
          <w:rFonts w:ascii="Times New Roman" w:hAnsi="Times New Roman"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исполнению муниципальной услуги, а также принятием решений ответственными лицами.</w:t>
      </w:r>
    </w:p>
    <w:p w14:paraId="69154875" w14:textId="77777777" w:rsidR="00E47881" w:rsidRPr="00380874" w:rsidRDefault="00E47881" w:rsidP="00380874">
      <w:pPr>
        <w:tabs>
          <w:tab w:val="left" w:pos="1008"/>
        </w:tabs>
        <w:ind w:firstLine="709"/>
        <w:jc w:val="both"/>
      </w:pPr>
      <w:r w:rsidRPr="00380874">
        <w:t>Текущий контроль соблюдения последовательности действий, определенных административными процедурами по предоставлению муниципальной услуги (далее – текущий контроль), осуществляется специалистом общего отдела ежедневно.</w:t>
      </w:r>
    </w:p>
    <w:p w14:paraId="7089A072" w14:textId="77777777" w:rsidR="00E47881" w:rsidRPr="00380874" w:rsidRDefault="00E47881" w:rsidP="00380874">
      <w:pPr>
        <w:ind w:firstLine="709"/>
        <w:jc w:val="both"/>
      </w:pPr>
      <w:r w:rsidRPr="00380874">
        <w:t>Текущий контроль осуществляется путем проверок соблюдения и исполнения специалистами положений настоящего административного регламента, иных нормативных правовых актов.</w:t>
      </w:r>
    </w:p>
    <w:p w14:paraId="6ADD1D7D" w14:textId="37FAED53" w:rsidR="00E47881" w:rsidRPr="00380874" w:rsidRDefault="00E47881" w:rsidP="00380874">
      <w:pPr>
        <w:pStyle w:val="ConsPlusNormal"/>
        <w:spacing w:line="240" w:lineRule="auto"/>
        <w:ind w:firstLine="709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380874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5.2.</w:t>
      </w:r>
      <w:r w:rsidR="00F20A12" w:rsidRPr="0038087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380874">
        <w:rPr>
          <w:rStyle w:val="a9"/>
          <w:rFonts w:ascii="Times New Roman" w:hAnsi="Times New Roman"/>
          <w:color w:val="000000"/>
          <w:sz w:val="24"/>
          <w:szCs w:val="24"/>
        </w:rPr>
        <w:t>Порядок и периодичность осуществления плановых и внеплановых проверок полноты и качества исполнения муниципальной услуги, в том числе порядок и формы контроля за полнотой и качеством исполнения муниципальной услуги;</w:t>
      </w:r>
    </w:p>
    <w:p w14:paraId="3FC129CA" w14:textId="77777777" w:rsidR="00E47881" w:rsidRPr="00380874" w:rsidRDefault="00E47881" w:rsidP="00380874">
      <w:pPr>
        <w:ind w:firstLine="709"/>
        <w:jc w:val="both"/>
      </w:pPr>
      <w:r w:rsidRPr="00380874"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14:paraId="706CFB14" w14:textId="77777777" w:rsidR="00E47881" w:rsidRPr="00380874" w:rsidRDefault="00E47881" w:rsidP="00380874">
      <w:pPr>
        <w:ind w:firstLine="709"/>
        <w:jc w:val="both"/>
      </w:pPr>
      <w:r w:rsidRPr="00380874">
        <w:t>Специалист проводит проверки полноты и качества предоставления муниципальной услуги.</w:t>
      </w:r>
    </w:p>
    <w:p w14:paraId="1FE92029" w14:textId="77777777" w:rsidR="00E47881" w:rsidRPr="00380874" w:rsidRDefault="00E47881" w:rsidP="00380874">
      <w:pPr>
        <w:tabs>
          <w:tab w:val="left" w:pos="-1260"/>
        </w:tabs>
        <w:autoSpaceDE w:val="0"/>
        <w:ind w:firstLine="709"/>
        <w:jc w:val="both"/>
      </w:pPr>
      <w:r w:rsidRPr="00380874">
        <w:t>Проверки могут быть плановыми (осуществляться на основании полугодовых или годовых планов работы) и внеплановыми. 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в связи с конкретным обращением заявителя.</w:t>
      </w:r>
    </w:p>
    <w:p w14:paraId="4D837BF7" w14:textId="77777777" w:rsidR="00E47881" w:rsidRPr="00380874" w:rsidRDefault="00E47881" w:rsidP="00380874">
      <w:pPr>
        <w:tabs>
          <w:tab w:val="left" w:pos="-1440"/>
        </w:tabs>
        <w:autoSpaceDE w:val="0"/>
        <w:ind w:firstLine="709"/>
        <w:jc w:val="both"/>
      </w:pPr>
      <w:r w:rsidRPr="00380874">
        <w:t>Результаты проверки оформляются в виде справки, в которой отмечаются выявленные недостатки и предложения по их устранению.</w:t>
      </w:r>
    </w:p>
    <w:p w14:paraId="48379FFA" w14:textId="3861480C" w:rsidR="00E47881" w:rsidRPr="00380874" w:rsidRDefault="00E47881" w:rsidP="00380874">
      <w:pPr>
        <w:pStyle w:val="ConsPlusNormal"/>
        <w:spacing w:line="240" w:lineRule="auto"/>
        <w:ind w:firstLine="709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380874">
        <w:rPr>
          <w:rStyle w:val="a9"/>
          <w:rFonts w:ascii="Times New Roman" w:hAnsi="Times New Roman"/>
          <w:color w:val="000000"/>
          <w:sz w:val="24"/>
          <w:szCs w:val="24"/>
        </w:rPr>
        <w:t>5.3.</w:t>
      </w:r>
      <w:r w:rsidR="00F20A12" w:rsidRPr="0038087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380874">
        <w:rPr>
          <w:rStyle w:val="a9"/>
          <w:rFonts w:ascii="Times New Roman" w:hAnsi="Times New Roman"/>
          <w:color w:val="000000"/>
          <w:sz w:val="24"/>
          <w:szCs w:val="24"/>
        </w:rPr>
        <w:t>Ответственность муниципальных служащих органа исполнительной власти за решения и действия (бездействие), принимаемые (осуществляемые) в ходе исполнения муниципальной услуги;</w:t>
      </w:r>
    </w:p>
    <w:p w14:paraId="19010D38" w14:textId="77777777" w:rsidR="00E47881" w:rsidRPr="00380874" w:rsidRDefault="00E47881" w:rsidP="00380874">
      <w:pPr>
        <w:pStyle w:val="22"/>
        <w:ind w:firstLine="709"/>
        <w:rPr>
          <w:sz w:val="24"/>
          <w:szCs w:val="24"/>
        </w:rPr>
      </w:pPr>
      <w:r w:rsidRPr="00380874">
        <w:rPr>
          <w:sz w:val="24"/>
          <w:szCs w:val="24"/>
        </w:rPr>
        <w:t>Должностные лица за решения и действия (бездействие), принимаемые (осуществляемые) в ходе исполнения муниципальной услуги, несут ответственность в соответствии с законодательством Российской Федерации.</w:t>
      </w:r>
    </w:p>
    <w:p w14:paraId="5864D730" w14:textId="77777777" w:rsidR="00E47881" w:rsidRPr="00380874" w:rsidRDefault="00E47881" w:rsidP="00380874">
      <w:pPr>
        <w:ind w:firstLine="709"/>
        <w:jc w:val="both"/>
      </w:pPr>
      <w:r w:rsidRPr="00380874">
        <w:t>Специалист, ответственный за выдачу справки, несет персональную ответственность за соблюдение сроков и порядка ее выдачи.</w:t>
      </w:r>
    </w:p>
    <w:p w14:paraId="2FA02EF8" w14:textId="77777777" w:rsidR="00E47881" w:rsidRPr="00380874" w:rsidRDefault="00E47881" w:rsidP="00380874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0874">
        <w:rPr>
          <w:rFonts w:ascii="Times New Roman" w:hAnsi="Times New Roman"/>
          <w:sz w:val="24"/>
          <w:szCs w:val="24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14:paraId="2F36B477" w14:textId="6863C56A" w:rsidR="00E47881" w:rsidRPr="00380874" w:rsidRDefault="00E47881" w:rsidP="00380874">
      <w:pPr>
        <w:pStyle w:val="a3"/>
        <w:spacing w:before="0" w:after="0"/>
        <w:ind w:firstLine="709"/>
        <w:jc w:val="both"/>
        <w:rPr>
          <w:rStyle w:val="a9"/>
          <w:b w:val="0"/>
          <w:bCs w:val="0"/>
          <w:color w:val="000000"/>
        </w:rPr>
      </w:pPr>
      <w:r w:rsidRPr="00380874">
        <w:rPr>
          <w:rStyle w:val="a9"/>
          <w:color w:val="000000"/>
        </w:rPr>
        <w:t>5.4.</w:t>
      </w:r>
      <w:r w:rsidR="00F20A12" w:rsidRPr="00380874">
        <w:rPr>
          <w:rStyle w:val="a9"/>
          <w:color w:val="000000"/>
        </w:rPr>
        <w:t xml:space="preserve"> </w:t>
      </w:r>
      <w:r w:rsidRPr="00380874">
        <w:rPr>
          <w:rStyle w:val="a9"/>
          <w:color w:val="000000"/>
        </w:rPr>
        <w:t>Ответственность должностных лиц за решения и действия (бездействие), принимаемые (осуществляемые) в ходе исполнения муниципальной услуги</w:t>
      </w:r>
    </w:p>
    <w:p w14:paraId="60B600EF" w14:textId="77777777" w:rsidR="00E47881" w:rsidRPr="00380874" w:rsidRDefault="00E47881" w:rsidP="00380874">
      <w:pPr>
        <w:pStyle w:val="a3"/>
        <w:spacing w:before="0" w:after="0"/>
        <w:ind w:firstLine="709"/>
        <w:jc w:val="both"/>
      </w:pPr>
      <w:r w:rsidRPr="00380874">
        <w:rPr>
          <w:color w:val="000000"/>
        </w:rPr>
        <w:t>Должностные лица за решения и действия (бездействие), принимаемые (осуществляемые) в ходе исполнения муниципальной услуги, несут ответственность в соответствии с законодательством Российской Федерации.</w:t>
      </w:r>
    </w:p>
    <w:p w14:paraId="414ECA82" w14:textId="77777777" w:rsidR="00E47881" w:rsidRPr="0036588C" w:rsidRDefault="00E47881" w:rsidP="0036588C">
      <w:pPr>
        <w:pStyle w:val="a3"/>
        <w:spacing w:before="0" w:after="0"/>
        <w:ind w:firstLine="709"/>
        <w:jc w:val="center"/>
      </w:pPr>
    </w:p>
    <w:p w14:paraId="06BBB678" w14:textId="77777777" w:rsidR="00535394" w:rsidRPr="0036588C" w:rsidRDefault="00535394" w:rsidP="0036588C">
      <w:pPr>
        <w:widowControl w:val="0"/>
        <w:numPr>
          <w:ilvl w:val="0"/>
          <w:numId w:val="8"/>
        </w:numPr>
        <w:ind w:left="0" w:firstLine="709"/>
        <w:jc w:val="center"/>
        <w:rPr>
          <w:b/>
        </w:rPr>
      </w:pPr>
      <w:r w:rsidRPr="0036588C">
        <w:rPr>
          <w:b/>
        </w:rPr>
        <w:t>Досудебный (внесудебный) порядок обжалования решений и действий</w:t>
      </w:r>
    </w:p>
    <w:p w14:paraId="6A53D9E1" w14:textId="5E1DDD1A" w:rsidR="00535394" w:rsidRPr="0036588C" w:rsidRDefault="00535394" w:rsidP="0036588C">
      <w:pPr>
        <w:widowControl w:val="0"/>
        <w:ind w:firstLine="709"/>
        <w:jc w:val="center"/>
        <w:rPr>
          <w:b/>
        </w:rPr>
      </w:pPr>
      <w:r w:rsidRPr="0036588C">
        <w:rPr>
          <w:b/>
        </w:rPr>
        <w:t>(бездействия) органа, предоставляющего муниципальную услугу, а также должностных лиц, муниципальных служащих</w:t>
      </w:r>
    </w:p>
    <w:p w14:paraId="3AB81F5D" w14:textId="77777777" w:rsidR="0036588C" w:rsidRPr="0036588C" w:rsidRDefault="0036588C" w:rsidP="0036588C">
      <w:pPr>
        <w:widowControl w:val="0"/>
        <w:ind w:firstLine="709"/>
        <w:jc w:val="center"/>
        <w:rPr>
          <w:b/>
        </w:rPr>
      </w:pPr>
    </w:p>
    <w:p w14:paraId="2DDA8719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t>6</w:t>
      </w:r>
      <w:r w:rsidRPr="00A85466">
        <w:rPr>
          <w:lang w:eastAsia="en-US"/>
        </w:rPr>
        <w:t xml:space="preserve">.1. Заявитель (его представитель) имеет право обжаловать решения и действия (бездействие) </w:t>
      </w:r>
      <w:r w:rsidRPr="00A85466">
        <w:t xml:space="preserve">Администрации </w:t>
      </w:r>
      <w:r w:rsidR="00565AA8" w:rsidRPr="00A85466">
        <w:t>Васильчуковского</w:t>
      </w:r>
      <w:r w:rsidRPr="00A85466">
        <w:t xml:space="preserve"> сельсовета Ключевского района Алтайского края,</w:t>
      </w:r>
      <w:r w:rsidRPr="00A85466">
        <w:rPr>
          <w:lang w:eastAsia="en-US"/>
        </w:rPr>
        <w:t xml:space="preserve"> предоставляющей муниципальную услугу, должностного лица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14:paraId="337D9550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6.1.2. Заявитель может обратиться с жалобой, в том числе в следующих случаях:</w:t>
      </w:r>
    </w:p>
    <w:p w14:paraId="73D5DF9F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1) нарушение срока регистрации запроса заявителя о предоставлении муниципальной услуги;</w:t>
      </w:r>
    </w:p>
    <w:p w14:paraId="6EF0D47D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2) нарушение срока предоставления муниципальной услуги;</w:t>
      </w:r>
    </w:p>
    <w:p w14:paraId="2814B7D2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14:paraId="3DDCC93B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услуги, у заявителя;</w:t>
      </w:r>
    </w:p>
    <w:p w14:paraId="5A20C362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14:paraId="35F47678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14:paraId="7E71BAB3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6212817E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6.2. Общие требования к порядку подачи и рассмотрения жалобы</w:t>
      </w:r>
    </w:p>
    <w:p w14:paraId="18F459E0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</w:pPr>
      <w:r w:rsidRPr="00A85466">
        <w:rPr>
          <w:lang w:eastAsia="en-US"/>
        </w:rPr>
        <w:t xml:space="preserve">6.2.1. </w:t>
      </w:r>
      <w:r w:rsidRPr="00A85466">
        <w:t xml:space="preserve">Жалоба подается заявителем в письменной форме на бумажном носителе либо в электронной форме на действия (бездействие) или решения, принятые в ходе предоставления муниципальной услуги, должностным лицом, муниципальным служащим на имя главы Администрации </w:t>
      </w:r>
      <w:r w:rsidR="00565AA8" w:rsidRPr="00A85466">
        <w:t>Васильчуковского</w:t>
      </w:r>
      <w:r w:rsidRPr="00A85466">
        <w:t xml:space="preserve"> сельсовета Ключевского района Алтайского края.</w:t>
      </w:r>
    </w:p>
    <w:p w14:paraId="7128AAEF" w14:textId="77777777" w:rsidR="00535394" w:rsidRPr="00A85466" w:rsidRDefault="00535394" w:rsidP="00A85466">
      <w:pPr>
        <w:ind w:firstLine="709"/>
        <w:jc w:val="both"/>
      </w:pPr>
      <w:r w:rsidRPr="00A85466">
        <w:t xml:space="preserve">Жалоба на действия (бездействие) или решения, принятые главой Администрации </w:t>
      </w:r>
      <w:r w:rsidR="00565AA8" w:rsidRPr="00A85466">
        <w:t>Васильчуковского</w:t>
      </w:r>
      <w:r w:rsidRPr="00A85466">
        <w:t xml:space="preserve"> </w:t>
      </w:r>
      <w:proofErr w:type="gramStart"/>
      <w:r w:rsidRPr="00A85466">
        <w:t>сельсовета Ключевского района Алтайского края</w:t>
      </w:r>
      <w:proofErr w:type="gramEnd"/>
      <w:r w:rsidRPr="00A85466">
        <w:t xml:space="preserve"> подаются главе </w:t>
      </w:r>
      <w:r w:rsidR="00565AA8" w:rsidRPr="00A85466">
        <w:t>Васильчуковског</w:t>
      </w:r>
      <w:r w:rsidRPr="00A85466">
        <w:t>о сельсовета Ключевского района.</w:t>
      </w:r>
    </w:p>
    <w:p w14:paraId="40327462" w14:textId="15E38E3D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 xml:space="preserve">6.2.2. Жалоба может быть направлена по почте, через Многофункциональный центр, официальный сайт </w:t>
      </w:r>
      <w:r w:rsidRPr="00A85466">
        <w:t xml:space="preserve">Администрации </w:t>
      </w:r>
      <w:r w:rsidR="00565AA8" w:rsidRPr="00A85466">
        <w:t>Васильчуковског</w:t>
      </w:r>
      <w:r w:rsidRPr="00A85466">
        <w:t>о сельсовета Ключевского района Алтайского края</w:t>
      </w:r>
      <w:r w:rsidRPr="00A85466">
        <w:rPr>
          <w:lang w:eastAsia="en-US"/>
        </w:rPr>
        <w:t xml:space="preserve">, Единый портал государственных и муниципальных услуг (функций) в информационно-телекоммуникационной сети </w:t>
      </w:r>
      <w:r w:rsidR="00F20A12" w:rsidRPr="00A85466">
        <w:rPr>
          <w:lang w:eastAsia="en-US"/>
        </w:rPr>
        <w:t>«</w:t>
      </w:r>
      <w:r w:rsidRPr="00A85466">
        <w:rPr>
          <w:lang w:eastAsia="en-US"/>
        </w:rPr>
        <w:t>интернет</w:t>
      </w:r>
      <w:r w:rsidR="00F20A12" w:rsidRPr="00A85466">
        <w:rPr>
          <w:lang w:eastAsia="en-US"/>
        </w:rPr>
        <w:t>»</w:t>
      </w:r>
      <w:r w:rsidRPr="00A85466">
        <w:rPr>
          <w:lang w:eastAsia="en-US"/>
        </w:rPr>
        <w:t>, а также может быть принята при личном приеме заявителя.</w:t>
      </w:r>
    </w:p>
    <w:p w14:paraId="3AD5BAD5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6.3. Жалоба должна содержать:</w:t>
      </w:r>
    </w:p>
    <w:p w14:paraId="346D4396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5EC6B2E6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2) 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7CA007E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6B819A91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1A0A5A70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 xml:space="preserve">6.4. Жалоба подлежит рассмотрению в течение пятнадцати рабочих дней со дня ее регистрации, а в случае обжалования отказа </w:t>
      </w:r>
      <w:r w:rsidRPr="00A85466">
        <w:t xml:space="preserve">Администрации </w:t>
      </w:r>
      <w:r w:rsidR="00A63751" w:rsidRPr="00A85466">
        <w:t>Васильчуковского</w:t>
      </w:r>
      <w:r w:rsidRPr="00A85466">
        <w:t xml:space="preserve"> сельсовета Ключевского района Алтайского края</w:t>
      </w:r>
      <w:r w:rsidRPr="00A85466">
        <w:rPr>
          <w:lang w:eastAsia="en-US"/>
        </w:rPr>
        <w:t xml:space="preserve">, лица </w:t>
      </w:r>
      <w:r w:rsidRPr="00A85466">
        <w:t xml:space="preserve">Администрации </w:t>
      </w:r>
      <w:r w:rsidR="00A63751" w:rsidRPr="00A85466">
        <w:t>Васильчуковского</w:t>
      </w:r>
      <w:r w:rsidRPr="00A85466">
        <w:t xml:space="preserve"> сельсовета Ключевского района Алтайского края</w:t>
      </w:r>
      <w:r w:rsidRPr="00A85466">
        <w:rPr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14:paraId="150E0D0A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 xml:space="preserve">6.5. По результатам рассмотрения жалобы </w:t>
      </w:r>
      <w:r w:rsidR="00900405" w:rsidRPr="00A85466">
        <w:t>глава а</w:t>
      </w:r>
      <w:r w:rsidRPr="00A85466">
        <w:t xml:space="preserve">дминистрации </w:t>
      </w:r>
      <w:r w:rsidR="00A63751" w:rsidRPr="00A85466">
        <w:t>Васильчуковского</w:t>
      </w:r>
      <w:r w:rsidRPr="00A85466">
        <w:t xml:space="preserve"> сельсовета Ключевского района,</w:t>
      </w:r>
      <w:r w:rsidRPr="00A85466">
        <w:rPr>
          <w:lang w:eastAsia="en-US"/>
        </w:rPr>
        <w:t xml:space="preserve"> глава </w:t>
      </w:r>
      <w:r w:rsidR="00A63751" w:rsidRPr="00A85466">
        <w:t>Васильчуковского</w:t>
      </w:r>
      <w:r w:rsidRPr="00A85466">
        <w:t xml:space="preserve"> сельсовета </w:t>
      </w:r>
      <w:r w:rsidRPr="00A85466">
        <w:rPr>
          <w:lang w:eastAsia="en-US"/>
        </w:rPr>
        <w:t>Ключевского района принимает одно из следующих решений:</w:t>
      </w:r>
    </w:p>
    <w:p w14:paraId="5716FFD0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lastRenderedPageBreak/>
        <w:t xml:space="preserve">1) удовлетворяет жалобу, в том числе в форме отмены принятого решения, исправления допущенных </w:t>
      </w:r>
      <w:r w:rsidRPr="00A85466">
        <w:t xml:space="preserve">Администрацией </w:t>
      </w:r>
      <w:r w:rsidR="00A63751" w:rsidRPr="00A85466">
        <w:t>Васильчуковского</w:t>
      </w:r>
      <w:r w:rsidRPr="00A85466">
        <w:t xml:space="preserve"> сельсовета Ключевского района Алтайского края</w:t>
      </w:r>
      <w:r w:rsidRPr="00A85466">
        <w:rPr>
          <w:lang w:eastAsia="en-US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Алтайского края, муниципальными правовыми актами, а также в иных формах;</w:t>
      </w:r>
    </w:p>
    <w:p w14:paraId="2860BDD5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2) отказывает в удовлетворении жалобы.</w:t>
      </w:r>
    </w:p>
    <w:p w14:paraId="40901D7A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6.6. Не позднее дня, следующего за днем принятия решения, указанного в п.6.5.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B0FD752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6.7. В ответе по результатам рассмотрения жалобы указываются:</w:t>
      </w:r>
    </w:p>
    <w:p w14:paraId="39C43FAE" w14:textId="579A030E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а)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14:paraId="38CBB65A" w14:textId="63BE5776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б)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7A1F60C0" w14:textId="40EB1C96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в)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фамилия, имя, отчество (при наличии) или наименование заявителя;</w:t>
      </w:r>
    </w:p>
    <w:p w14:paraId="20CF9F96" w14:textId="23368AE0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г)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основания для принятия решения по жалобе;</w:t>
      </w:r>
    </w:p>
    <w:p w14:paraId="5829FE74" w14:textId="3BBC88DB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д)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принятое по жалобе решение;</w:t>
      </w:r>
    </w:p>
    <w:p w14:paraId="5E13947C" w14:textId="5002D30E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е)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14:paraId="30344BEA" w14:textId="7EBC516B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ж)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сведения о порядке обжалования принятого по жалобе решения.</w:t>
      </w:r>
    </w:p>
    <w:p w14:paraId="7E9D3F95" w14:textId="3C38CD0C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6.8.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p w14:paraId="719D35C1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14:paraId="01C8CFBB" w14:textId="45F724F8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6.9.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Основания для отказа в удовлетворении жалобы:</w:t>
      </w:r>
    </w:p>
    <w:p w14:paraId="0FD5D7A8" w14:textId="28112D25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а)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19BF0DA5" w14:textId="626582BB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б)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517B339B" w14:textId="3F0C0196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в)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наличие решения по жалобе, принятого ранее в отношении того же заявителя и по тому же предмету жалобы.</w:t>
      </w:r>
    </w:p>
    <w:p w14:paraId="4C2082A4" w14:textId="53290930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6.10.</w:t>
      </w:r>
      <w:r w:rsidR="00F20A12" w:rsidRPr="00A85466">
        <w:rPr>
          <w:lang w:eastAsia="en-US"/>
        </w:rPr>
        <w:t xml:space="preserve"> </w:t>
      </w:r>
      <w:r w:rsidRPr="00A85466">
        <w:t xml:space="preserve">Администрация </w:t>
      </w:r>
      <w:r w:rsidR="00A63751" w:rsidRPr="00A85466">
        <w:t>Васильчуковского</w:t>
      </w:r>
      <w:r w:rsidRPr="00A85466">
        <w:t xml:space="preserve"> сельсовета Ключевского района Алтайского края</w:t>
      </w:r>
      <w:r w:rsidRPr="00A85466">
        <w:rPr>
          <w:lang w:eastAsia="en-US"/>
        </w:rPr>
        <w:t xml:space="preserve"> вправе оставить жалобу без ответа в следующих случаях:</w:t>
      </w:r>
    </w:p>
    <w:p w14:paraId="1640B774" w14:textId="3757970E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а)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14:paraId="4BCAA9DE" w14:textId="6C7AA969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б)</w:t>
      </w:r>
      <w:r w:rsidR="00F20A12" w:rsidRPr="00A85466">
        <w:rPr>
          <w:lang w:eastAsia="en-US"/>
        </w:rPr>
        <w:t xml:space="preserve"> </w:t>
      </w:r>
      <w:r w:rsidRPr="00A85466">
        <w:rPr>
          <w:lang w:eastAsia="en-US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0B382416" w14:textId="77777777" w:rsidR="00535394" w:rsidRPr="00A85466" w:rsidRDefault="00535394" w:rsidP="00A85466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A85466">
        <w:rPr>
          <w:lang w:eastAsia="en-US"/>
        </w:rPr>
        <w:t>6.11.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7F19A6F1" w14:textId="0ADBFC91" w:rsidR="00E47881" w:rsidRPr="001259DA" w:rsidRDefault="00896CD7" w:rsidP="001259DA">
      <w:pPr>
        <w:ind w:left="5670"/>
      </w:pPr>
      <w:r>
        <w:br w:type="page"/>
      </w:r>
      <w:r w:rsidR="00E47881" w:rsidRPr="001259DA">
        <w:lastRenderedPageBreak/>
        <w:t>ПРИЛОЖЕНИЕ</w:t>
      </w:r>
      <w:r w:rsidR="00F20A12" w:rsidRPr="001259DA">
        <w:t xml:space="preserve"> № </w:t>
      </w:r>
      <w:r w:rsidR="00E47881" w:rsidRPr="001259DA">
        <w:t>2</w:t>
      </w:r>
    </w:p>
    <w:p w14:paraId="162664DD" w14:textId="3474EC5E" w:rsidR="00E47881" w:rsidRPr="001259DA" w:rsidRDefault="00E47881" w:rsidP="001259DA">
      <w:pPr>
        <w:ind w:left="5670"/>
      </w:pPr>
      <w:r w:rsidRPr="001259DA">
        <w:t>УТВЕРЖДЕНО</w:t>
      </w:r>
    </w:p>
    <w:p w14:paraId="6408B59B" w14:textId="6239886A" w:rsidR="00E47881" w:rsidRPr="001259DA" w:rsidRDefault="00E47881" w:rsidP="001259DA">
      <w:pPr>
        <w:ind w:left="5670"/>
      </w:pPr>
      <w:r w:rsidRPr="001259DA">
        <w:t>постановлением администрации</w:t>
      </w:r>
      <w:r w:rsidR="001259DA">
        <w:t xml:space="preserve"> </w:t>
      </w:r>
      <w:r w:rsidR="00252F28" w:rsidRPr="001259DA">
        <w:t>Васильчуковског</w:t>
      </w:r>
      <w:r w:rsidRPr="001259DA">
        <w:t>о сельсовета</w:t>
      </w:r>
      <w:r w:rsidR="001259DA">
        <w:t xml:space="preserve"> </w:t>
      </w:r>
      <w:r w:rsidR="00F20A12" w:rsidRPr="001259DA">
        <w:t xml:space="preserve">№ </w:t>
      </w:r>
      <w:r w:rsidR="003F03F8" w:rsidRPr="001259DA">
        <w:t>10</w:t>
      </w:r>
      <w:r w:rsidR="00F20A12" w:rsidRPr="001259DA">
        <w:t xml:space="preserve"> </w:t>
      </w:r>
      <w:r w:rsidR="003F03F8" w:rsidRPr="001259DA">
        <w:t>о</w:t>
      </w:r>
      <w:r w:rsidR="00535394" w:rsidRPr="001259DA">
        <w:t xml:space="preserve">т </w:t>
      </w:r>
      <w:r w:rsidR="003F03F8" w:rsidRPr="001259DA">
        <w:t>09.06.2017г.</w:t>
      </w:r>
    </w:p>
    <w:p w14:paraId="1FF671C2" w14:textId="77777777" w:rsidR="001259DA" w:rsidRPr="00685F35" w:rsidRDefault="001259DA" w:rsidP="00685F35">
      <w:pPr>
        <w:jc w:val="center"/>
      </w:pPr>
    </w:p>
    <w:p w14:paraId="3D2BD885" w14:textId="4CAEB5FA" w:rsidR="00E47881" w:rsidRDefault="00E47881" w:rsidP="00685F35">
      <w:pPr>
        <w:jc w:val="center"/>
      </w:pPr>
      <w:r w:rsidRPr="00685F35">
        <w:t>ЗАЯВЛЕНИЕ.</w:t>
      </w:r>
    </w:p>
    <w:p w14:paraId="65880BF6" w14:textId="77777777" w:rsidR="00685F35" w:rsidRPr="00685F35" w:rsidRDefault="00685F35" w:rsidP="00685F35">
      <w:pPr>
        <w:jc w:val="center"/>
      </w:pPr>
    </w:p>
    <w:p w14:paraId="561E3EA8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Я, _______________________, </w:t>
      </w:r>
    </w:p>
    <w:p w14:paraId="615692CA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(полностью Ф.И.О. заявителя)</w:t>
      </w:r>
    </w:p>
    <w:p w14:paraId="514A2E77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паспорт серии __________ N ____________ код подразделения _______________,</w:t>
      </w:r>
    </w:p>
    <w:p w14:paraId="25E57854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</w:t>
      </w:r>
    </w:p>
    <w:p w14:paraId="6F45F3F9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(иной документ, удостоверяющий личность)</w:t>
      </w:r>
    </w:p>
    <w:p w14:paraId="69AD7FE8" w14:textId="0965A052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выдан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 года ____________________________________________</w:t>
      </w:r>
    </w:p>
    <w:p w14:paraId="4010C936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(когда и кем выдан)</w:t>
      </w:r>
    </w:p>
    <w:p w14:paraId="5F0405F7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проживающий(</w:t>
      </w:r>
      <w:proofErr w:type="spellStart"/>
      <w:r w:rsidRPr="003F03F8">
        <w:rPr>
          <w:rFonts w:ascii="Arial" w:hAnsi="Arial" w:cs="Arial"/>
        </w:rPr>
        <w:t>ая</w:t>
      </w:r>
      <w:proofErr w:type="spellEnd"/>
      <w:r w:rsidRPr="003F03F8">
        <w:rPr>
          <w:rFonts w:ascii="Arial" w:hAnsi="Arial" w:cs="Arial"/>
        </w:rPr>
        <w:t>) по адресу ________________________________________________</w:t>
      </w:r>
    </w:p>
    <w:p w14:paraId="3865BD68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(полностью место фактического проживания)</w:t>
      </w:r>
    </w:p>
    <w:p w14:paraId="32200F1B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______________________________________, контактный телефон _______________</w:t>
      </w:r>
    </w:p>
    <w:p w14:paraId="12F04DDC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дата рождения ___________, место рождения ________________________________</w:t>
      </w:r>
    </w:p>
    <w:p w14:paraId="27E7BC9A" w14:textId="77777777" w:rsidR="00E47881" w:rsidRPr="003F03F8" w:rsidRDefault="00E47881" w:rsidP="00303DC3">
      <w:pPr>
        <w:jc w:val="both"/>
        <w:rPr>
          <w:rFonts w:ascii="Arial" w:hAnsi="Arial" w:cs="Arial"/>
        </w:rPr>
      </w:pPr>
    </w:p>
    <w:p w14:paraId="003B24F5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действующий(</w:t>
      </w:r>
      <w:proofErr w:type="spellStart"/>
      <w:r w:rsidRPr="003F03F8">
        <w:rPr>
          <w:rFonts w:ascii="Arial" w:hAnsi="Arial" w:cs="Arial"/>
        </w:rPr>
        <w:t>ая</w:t>
      </w:r>
      <w:proofErr w:type="spellEnd"/>
      <w:r w:rsidRPr="003F03F8">
        <w:rPr>
          <w:rFonts w:ascii="Arial" w:hAnsi="Arial" w:cs="Arial"/>
        </w:rPr>
        <w:t>) по доверенности, удостоверенной __________________________</w:t>
      </w:r>
    </w:p>
    <w:p w14:paraId="780589A4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(Ф.И.О. нотариуса, округ)</w:t>
      </w:r>
    </w:p>
    <w:p w14:paraId="077E5317" w14:textId="2B3381F6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___________________________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_____________ года, реестр </w:t>
      </w:r>
      <w:r w:rsidR="00F20A12">
        <w:rPr>
          <w:rFonts w:ascii="Arial" w:hAnsi="Arial" w:cs="Arial"/>
        </w:rPr>
        <w:t xml:space="preserve">№ </w:t>
      </w:r>
      <w:r w:rsidRPr="003F03F8">
        <w:rPr>
          <w:rFonts w:ascii="Arial" w:hAnsi="Arial" w:cs="Arial"/>
        </w:rPr>
        <w:t>_________,</w:t>
      </w:r>
    </w:p>
    <w:p w14:paraId="14465A9F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от имени ________________________________________________________________,</w:t>
      </w:r>
    </w:p>
    <w:p w14:paraId="6A0F4141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(полностью Ф.И.О.)</w:t>
      </w:r>
    </w:p>
    <w:p w14:paraId="66473CFE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проживающего(ей) по адресу ______________________________________________,</w:t>
      </w:r>
    </w:p>
    <w:p w14:paraId="55FBC911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(полностью место фактического проживания)</w:t>
      </w:r>
    </w:p>
    <w:p w14:paraId="375D877D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дата рождения ___________, место рождения ________________________________</w:t>
      </w:r>
    </w:p>
    <w:p w14:paraId="1A2398FC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паспорт серии _________ N ____________ код подразделения ________________,</w:t>
      </w:r>
    </w:p>
    <w:p w14:paraId="62B0B577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__________________________________________________________________________</w:t>
      </w:r>
    </w:p>
    <w:p w14:paraId="302E7FBB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(иной документ, удостоверяющий личность)</w:t>
      </w:r>
    </w:p>
    <w:p w14:paraId="02E6F930" w14:textId="03C8F30A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выдан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 года ___________________________________________.</w:t>
      </w:r>
    </w:p>
    <w:p w14:paraId="71F24827" w14:textId="77777777" w:rsidR="00E47881" w:rsidRPr="003F03F8" w:rsidRDefault="00E47881" w:rsidP="00303DC3">
      <w:pPr>
        <w:jc w:val="both"/>
        <w:rPr>
          <w:rFonts w:ascii="Arial" w:hAnsi="Arial" w:cs="Arial"/>
        </w:rPr>
      </w:pPr>
    </w:p>
    <w:p w14:paraId="76C6F654" w14:textId="2E4C5B13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Прошу предоставить муниципальную услугу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Предоставление муниципального</w:t>
      </w:r>
    </w:p>
    <w:p w14:paraId="49E4F684" w14:textId="60FE581E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имущества </w:t>
      </w:r>
      <w:proofErr w:type="spellStart"/>
      <w:r w:rsidRPr="003F03F8">
        <w:rPr>
          <w:rFonts w:ascii="Arial" w:hAnsi="Arial" w:cs="Arial"/>
        </w:rPr>
        <w:t>с.</w:t>
      </w:r>
      <w:r w:rsidR="00252F28" w:rsidRPr="003F03F8">
        <w:rPr>
          <w:rFonts w:ascii="Arial" w:hAnsi="Arial" w:cs="Arial"/>
        </w:rPr>
        <w:t>Васильчуки</w:t>
      </w:r>
      <w:proofErr w:type="spellEnd"/>
      <w:r w:rsidRPr="003F03F8">
        <w:rPr>
          <w:rFonts w:ascii="Arial" w:hAnsi="Arial" w:cs="Arial"/>
        </w:rPr>
        <w:t xml:space="preserve"> в аренду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в отношении муниципального имущества</w:t>
      </w:r>
    </w:p>
    <w:p w14:paraId="6FD2057C" w14:textId="77777777" w:rsidR="00E47881" w:rsidRPr="003F03F8" w:rsidRDefault="00E47881" w:rsidP="00303DC3">
      <w:pPr>
        <w:jc w:val="both"/>
        <w:rPr>
          <w:rFonts w:ascii="Arial" w:hAnsi="Arial" w:cs="Arial"/>
        </w:rPr>
      </w:pPr>
      <w:proofErr w:type="spellStart"/>
      <w:r w:rsidRPr="003F03F8">
        <w:rPr>
          <w:rFonts w:ascii="Arial" w:hAnsi="Arial" w:cs="Arial"/>
        </w:rPr>
        <w:t>с.</w:t>
      </w:r>
      <w:r w:rsidR="00252F28" w:rsidRPr="003F03F8">
        <w:rPr>
          <w:rFonts w:ascii="Arial" w:hAnsi="Arial" w:cs="Arial"/>
        </w:rPr>
        <w:t>Васильчуки</w:t>
      </w:r>
      <w:proofErr w:type="spellEnd"/>
      <w:r w:rsidRPr="003F03F8">
        <w:rPr>
          <w:rFonts w:ascii="Arial" w:hAnsi="Arial" w:cs="Arial"/>
        </w:rPr>
        <w:t xml:space="preserve"> (нужное отметить в квадрате):</w:t>
      </w:r>
    </w:p>
    <w:p w14:paraId="67295696" w14:textId="6576E12A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 </w:t>
      </w:r>
      <w:proofErr w:type="gramStart"/>
      <w:r w:rsidRPr="003F03F8">
        <w:rPr>
          <w:rFonts w:ascii="Arial" w:hAnsi="Arial" w:cs="Arial"/>
        </w:rPr>
        <w:t>□</w:t>
      </w:r>
      <w:r w:rsidR="00F20A12">
        <w:rPr>
          <w:rFonts w:ascii="Arial" w:hAnsi="Arial" w:cs="Arial"/>
        </w:rPr>
        <w:t xml:space="preserve"> </w:t>
      </w:r>
      <w:r w:rsidRPr="003F03F8">
        <w:rPr>
          <w:rFonts w:ascii="Arial" w:hAnsi="Arial" w:cs="Arial"/>
        </w:rPr>
        <w:t xml:space="preserve"> нежилое</w:t>
      </w:r>
      <w:proofErr w:type="gramEnd"/>
      <w:r w:rsidRPr="003F03F8">
        <w:rPr>
          <w:rFonts w:ascii="Arial" w:hAnsi="Arial" w:cs="Arial"/>
        </w:rPr>
        <w:t xml:space="preserve"> помещение</w:t>
      </w:r>
    </w:p>
    <w:p w14:paraId="37EBB21A" w14:textId="17B71695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 </w:t>
      </w:r>
      <w:proofErr w:type="gramStart"/>
      <w:r w:rsidRPr="003F03F8">
        <w:rPr>
          <w:rFonts w:ascii="Arial" w:hAnsi="Arial" w:cs="Arial"/>
        </w:rPr>
        <w:t>□</w:t>
      </w:r>
      <w:r w:rsidR="00F20A12">
        <w:rPr>
          <w:rFonts w:ascii="Arial" w:hAnsi="Arial" w:cs="Arial"/>
        </w:rPr>
        <w:t xml:space="preserve"> </w:t>
      </w:r>
      <w:r w:rsidRPr="003F03F8">
        <w:rPr>
          <w:rFonts w:ascii="Arial" w:hAnsi="Arial" w:cs="Arial"/>
        </w:rPr>
        <w:t xml:space="preserve"> нежилое</w:t>
      </w:r>
      <w:proofErr w:type="gramEnd"/>
      <w:r w:rsidRPr="003F03F8">
        <w:rPr>
          <w:rFonts w:ascii="Arial" w:hAnsi="Arial" w:cs="Arial"/>
        </w:rPr>
        <w:t xml:space="preserve"> здание</w:t>
      </w:r>
    </w:p>
    <w:p w14:paraId="681C61B7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 □_____________________________________________________________________</w:t>
      </w:r>
    </w:p>
    <w:p w14:paraId="23DD9441" w14:textId="77777777" w:rsidR="00E47881" w:rsidRPr="003F03F8" w:rsidRDefault="00E47881" w:rsidP="001365ED">
      <w:pPr>
        <w:jc w:val="center"/>
        <w:rPr>
          <w:rFonts w:ascii="Arial" w:hAnsi="Arial" w:cs="Arial"/>
        </w:rPr>
      </w:pPr>
      <w:r w:rsidRPr="003F03F8">
        <w:rPr>
          <w:rFonts w:ascii="Arial" w:hAnsi="Arial" w:cs="Arial"/>
        </w:rPr>
        <w:t>(указать иное)</w:t>
      </w:r>
    </w:p>
    <w:p w14:paraId="068D553D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lastRenderedPageBreak/>
        <w:t>общей площадью ____________________________________________________ кв. м,</w:t>
      </w:r>
    </w:p>
    <w:p w14:paraId="770BAD8B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расположенное(</w:t>
      </w:r>
      <w:proofErr w:type="spellStart"/>
      <w:r w:rsidRPr="003F03F8">
        <w:rPr>
          <w:rFonts w:ascii="Arial" w:hAnsi="Arial" w:cs="Arial"/>
        </w:rPr>
        <w:t>ые</w:t>
      </w:r>
      <w:proofErr w:type="spellEnd"/>
      <w:r w:rsidRPr="003F03F8">
        <w:rPr>
          <w:rFonts w:ascii="Arial" w:hAnsi="Arial" w:cs="Arial"/>
        </w:rPr>
        <w:t>) по адресу: ____________________________________________,</w:t>
      </w:r>
    </w:p>
    <w:p w14:paraId="160DAA08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(полный адрес)</w:t>
      </w:r>
    </w:p>
    <w:p w14:paraId="2540A430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для ______________________________________________________________________</w:t>
      </w:r>
    </w:p>
    <w:p w14:paraId="3BE79084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(указать цель использования)</w:t>
      </w:r>
    </w:p>
    <w:p w14:paraId="3D9FF1F1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и заключить договор аренды на ____________________________________________</w:t>
      </w:r>
    </w:p>
    <w:p w14:paraId="3C118A29" w14:textId="77777777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(указать срок договора)</w:t>
      </w:r>
    </w:p>
    <w:p w14:paraId="07EE180C" w14:textId="773B4E12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с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_______________ 20_____ года по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______________ 20____ года</w:t>
      </w:r>
    </w:p>
    <w:p w14:paraId="541D2CF8" w14:textId="1A80E2EE" w:rsidR="00535394" w:rsidRPr="003F03F8" w:rsidRDefault="00F20A12" w:rsidP="00303DC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E47881" w:rsidRPr="003F03F8">
        <w:rPr>
          <w:rFonts w:ascii="Arial" w:hAnsi="Arial" w:cs="Arial"/>
        </w:rPr>
        <w:t>______</w:t>
      </w:r>
      <w:r>
        <w:rPr>
          <w:rFonts w:ascii="Arial" w:hAnsi="Arial" w:cs="Arial"/>
        </w:rPr>
        <w:t>»</w:t>
      </w:r>
      <w:r w:rsidR="00E47881" w:rsidRPr="003F03F8">
        <w:rPr>
          <w:rFonts w:ascii="Arial" w:hAnsi="Arial" w:cs="Arial"/>
        </w:rPr>
        <w:t xml:space="preserve"> _______________ 20_____ года</w:t>
      </w:r>
    </w:p>
    <w:p w14:paraId="7E53112A" w14:textId="77777777" w:rsidR="00E47881" w:rsidRPr="003F03F8" w:rsidRDefault="00E47881" w:rsidP="00303DC3">
      <w:pPr>
        <w:spacing w:line="480" w:lineRule="auto"/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 ____________________</w:t>
      </w:r>
    </w:p>
    <w:p w14:paraId="53C667C0" w14:textId="77777777" w:rsidR="00E47881" w:rsidRPr="003F03F8" w:rsidRDefault="00E47881" w:rsidP="00303DC3">
      <w:pPr>
        <w:spacing w:line="480" w:lineRule="auto"/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(Ф.И.О. заявителя полностью) (подпись заявителя)</w:t>
      </w:r>
    </w:p>
    <w:p w14:paraId="0C4AB3E5" w14:textId="64E32156" w:rsidR="00E47881" w:rsidRPr="00F975F0" w:rsidRDefault="00F975F0" w:rsidP="00F975F0">
      <w:pPr>
        <w:ind w:left="5670"/>
      </w:pPr>
      <w:r>
        <w:br w:type="page"/>
      </w:r>
      <w:r w:rsidR="00E47881" w:rsidRPr="00F975F0">
        <w:lastRenderedPageBreak/>
        <w:t xml:space="preserve">ПРИЛОЖЕНИЕ </w:t>
      </w:r>
      <w:r w:rsidR="00F20A12" w:rsidRPr="00F975F0">
        <w:t xml:space="preserve">№ </w:t>
      </w:r>
      <w:r w:rsidR="00E47881" w:rsidRPr="00F975F0">
        <w:t>3</w:t>
      </w:r>
    </w:p>
    <w:p w14:paraId="28E4139C" w14:textId="04A8646A" w:rsidR="00E47881" w:rsidRPr="00F975F0" w:rsidRDefault="00E47881" w:rsidP="00F975F0">
      <w:pPr>
        <w:ind w:left="5670"/>
      </w:pPr>
      <w:r w:rsidRPr="00F975F0">
        <w:t>УТВЕРЖДЕНО</w:t>
      </w:r>
    </w:p>
    <w:p w14:paraId="4B49436F" w14:textId="73F3025E" w:rsidR="00E47881" w:rsidRPr="00F975F0" w:rsidRDefault="00E47881" w:rsidP="00F975F0">
      <w:pPr>
        <w:ind w:left="5670"/>
      </w:pPr>
      <w:r w:rsidRPr="00F975F0">
        <w:t>постановлением администрации</w:t>
      </w:r>
      <w:r w:rsidR="00F20A12" w:rsidRPr="00F975F0">
        <w:t xml:space="preserve"> </w:t>
      </w:r>
      <w:r w:rsidR="00400965" w:rsidRPr="00F975F0">
        <w:t>Васильчуковского</w:t>
      </w:r>
      <w:r w:rsidRPr="00F975F0">
        <w:t xml:space="preserve"> сельсовета</w:t>
      </w:r>
      <w:r w:rsidR="00F20A12" w:rsidRPr="00F975F0">
        <w:t xml:space="preserve"> № </w:t>
      </w:r>
      <w:r w:rsidR="003F03F8" w:rsidRPr="00F975F0">
        <w:t>10 от 09.06.2017г</w:t>
      </w:r>
      <w:r w:rsidR="00685F35">
        <w:t>.</w:t>
      </w:r>
    </w:p>
    <w:p w14:paraId="54ACCF6B" w14:textId="77777777" w:rsidR="00E47881" w:rsidRPr="00685F35" w:rsidRDefault="00E47881" w:rsidP="00685F35">
      <w:pPr>
        <w:jc w:val="center"/>
      </w:pPr>
    </w:p>
    <w:p w14:paraId="049E2167" w14:textId="77777777" w:rsidR="00E47881" w:rsidRPr="00685F35" w:rsidRDefault="00E47881" w:rsidP="00685F35">
      <w:pPr>
        <w:jc w:val="center"/>
      </w:pPr>
      <w:r w:rsidRPr="00685F35">
        <w:t>ЗАЯВЛЕНИЕ</w:t>
      </w:r>
    </w:p>
    <w:p w14:paraId="4174249D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1FAD7DB8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</w:t>
      </w:r>
    </w:p>
    <w:p w14:paraId="5DBCB7C9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(полное наименование юридического лица)</w:t>
      </w:r>
    </w:p>
    <w:p w14:paraId="2BE37FD9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________________________________________________________________</w:t>
      </w:r>
    </w:p>
    <w:p w14:paraId="51AC7BE7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ИНН _____________________ КПП ____________________ ОГРН _________________,</w:t>
      </w:r>
    </w:p>
    <w:p w14:paraId="611A1F1D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действующего на основании:</w:t>
      </w:r>
    </w:p>
    <w:p w14:paraId="42287F57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26AA0459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 устава</w:t>
      </w:r>
    </w:p>
    <w:p w14:paraId="637598B5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□положения</w:t>
      </w:r>
    </w:p>
    <w:p w14:paraId="31703172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□___________________________________________________________________</w:t>
      </w:r>
    </w:p>
    <w:p w14:paraId="3825A626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 (указать иной вид документа)</w:t>
      </w:r>
    </w:p>
    <w:p w14:paraId="1763E170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зарегистрированного ______________________________________________________</w:t>
      </w:r>
    </w:p>
    <w:p w14:paraId="6DCC5329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(кем и когда зарегистрировано юридическое лицо)</w:t>
      </w:r>
    </w:p>
    <w:p w14:paraId="529F450E" w14:textId="5F1551DF" w:rsidR="00E47881" w:rsidRPr="003F03F8" w:rsidRDefault="00E47881" w:rsidP="00303DC3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___________________________________________________________, о государственной регистрации </w:t>
      </w:r>
      <w:r w:rsidR="00F20A12">
        <w:rPr>
          <w:rFonts w:ascii="Arial" w:hAnsi="Arial" w:cs="Arial"/>
        </w:rPr>
        <w:t xml:space="preserve">№ </w:t>
      </w:r>
      <w:r w:rsidRPr="003F03F8">
        <w:rPr>
          <w:rFonts w:ascii="Arial" w:hAnsi="Arial" w:cs="Arial"/>
        </w:rPr>
        <w:t>____________ от ____________</w:t>
      </w:r>
    </w:p>
    <w:p w14:paraId="4328F8FC" w14:textId="19B1EB9B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выдано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_____________ года _________________________________________,</w:t>
      </w:r>
    </w:p>
    <w:p w14:paraId="15E4BFA7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(когда и кем выдано)</w:t>
      </w:r>
    </w:p>
    <w:p w14:paraId="039936EC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ОКПО _____________________________________________________________________</w:t>
      </w:r>
    </w:p>
    <w:p w14:paraId="27DCB9A0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Адрес местонахождения, указанный в регистрационных документах (полностью)</w:t>
      </w:r>
    </w:p>
    <w:p w14:paraId="59CA0A50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________________________________________________________________</w:t>
      </w:r>
    </w:p>
    <w:p w14:paraId="36FA7B13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</w:t>
      </w:r>
    </w:p>
    <w:p w14:paraId="425063D7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Фактическое местоположение (полностью) _________________________________</w:t>
      </w:r>
    </w:p>
    <w:p w14:paraId="21130414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В лице ___________________________________________________________________</w:t>
      </w:r>
    </w:p>
    <w:p w14:paraId="719025FD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(должность, представитель, Ф.И.О. полностью)</w:t>
      </w:r>
    </w:p>
    <w:p w14:paraId="420E59FD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_____________________________________________________________________,</w:t>
      </w:r>
    </w:p>
    <w:p w14:paraId="3B9F1B26" w14:textId="2D5451B2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дата рождения ________________, паспорт серии ____________ </w:t>
      </w:r>
      <w:r w:rsidR="00F20A12">
        <w:rPr>
          <w:rFonts w:ascii="Arial" w:hAnsi="Arial" w:cs="Arial"/>
        </w:rPr>
        <w:t xml:space="preserve">№ </w:t>
      </w:r>
      <w:r w:rsidRPr="003F03F8">
        <w:rPr>
          <w:rFonts w:ascii="Arial" w:hAnsi="Arial" w:cs="Arial"/>
        </w:rPr>
        <w:t>_____________</w:t>
      </w:r>
    </w:p>
    <w:p w14:paraId="61E14B48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код подразделения _______________________________________________________,</w:t>
      </w:r>
    </w:p>
    <w:p w14:paraId="1B11F821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_____________________________________________________________________,</w:t>
      </w:r>
    </w:p>
    <w:p w14:paraId="1B68BDD7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(иной документ, удостоверяющий личность)</w:t>
      </w:r>
    </w:p>
    <w:p w14:paraId="1C47AF42" w14:textId="6B25C5F0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выдан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 года ___________________________________________,</w:t>
      </w:r>
    </w:p>
    <w:p w14:paraId="051B3BC4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(когда и кем выдан)</w:t>
      </w:r>
    </w:p>
    <w:p w14:paraId="00D077F1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адрес проживания _________________________________________________________</w:t>
      </w:r>
    </w:p>
    <w:p w14:paraId="589612B2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(полностью место фактического проживания)</w:t>
      </w:r>
    </w:p>
    <w:p w14:paraId="10580EB6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_____________________________________________________________________,</w:t>
      </w:r>
    </w:p>
    <w:p w14:paraId="1D39051B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контактный телефон ______________________________________________________,</w:t>
      </w:r>
    </w:p>
    <w:p w14:paraId="2F859DFF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340B1A87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действующий на основании:</w:t>
      </w:r>
    </w:p>
    <w:p w14:paraId="29056D2F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503A6A22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 устава</w:t>
      </w:r>
    </w:p>
    <w:p w14:paraId="6C066DD2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□положения</w:t>
      </w:r>
    </w:p>
    <w:p w14:paraId="4DAFF877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72DBCBB6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□протокола об избрании руководителя</w:t>
      </w:r>
    </w:p>
    <w:p w14:paraId="75230731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5BD7C93A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 доверенности N ________, выданной ___________________________________</w:t>
      </w:r>
    </w:p>
    <w:p w14:paraId="004F9B9A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09111B25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 (когда и кем выдана)</w:t>
      </w:r>
    </w:p>
    <w:p w14:paraId="704B16C2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_____________________________________________________________________</w:t>
      </w:r>
    </w:p>
    <w:p w14:paraId="0BB5012A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39FA53CB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 (указать иное) ______________________________________________________</w:t>
      </w:r>
    </w:p>
    <w:p w14:paraId="536D5AAD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253C8713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1E16B0C8" w14:textId="3D69245B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Прошу предоставить муниципальную услугу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Предоставление муниципального</w:t>
      </w:r>
    </w:p>
    <w:p w14:paraId="6788AA11" w14:textId="14D63F0D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имущества в аренду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в отношении муниципального имущества</w:t>
      </w:r>
    </w:p>
    <w:p w14:paraId="00F13DF9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 (нужное отметить в квадрате):</w:t>
      </w:r>
    </w:p>
    <w:p w14:paraId="41E32D3C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 нежилое помещение</w:t>
      </w:r>
    </w:p>
    <w:p w14:paraId="434B1DFB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 нежилое здание</w:t>
      </w:r>
    </w:p>
    <w:p w14:paraId="33C9FA8E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□ _____________________________________________________________________</w:t>
      </w:r>
    </w:p>
    <w:p w14:paraId="669DE14A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 (указать иное)</w:t>
      </w:r>
    </w:p>
    <w:p w14:paraId="51D8CD91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05530CEB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общей площадью ____________________________________________________ кв. м,</w:t>
      </w:r>
    </w:p>
    <w:p w14:paraId="5E2353A8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0C4D4E65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расположенное(</w:t>
      </w:r>
      <w:proofErr w:type="spellStart"/>
      <w:r w:rsidRPr="003F03F8">
        <w:rPr>
          <w:rFonts w:ascii="Arial" w:hAnsi="Arial" w:cs="Arial"/>
        </w:rPr>
        <w:t>ые</w:t>
      </w:r>
      <w:proofErr w:type="spellEnd"/>
      <w:r w:rsidRPr="003F03F8">
        <w:rPr>
          <w:rFonts w:ascii="Arial" w:hAnsi="Arial" w:cs="Arial"/>
        </w:rPr>
        <w:t>) по адресу: ____________________________________________,</w:t>
      </w:r>
    </w:p>
    <w:p w14:paraId="0CC51D8F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(полный адрес)</w:t>
      </w:r>
    </w:p>
    <w:p w14:paraId="010BB884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для ______________________________________________________________________</w:t>
      </w:r>
    </w:p>
    <w:p w14:paraId="39B250F5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(указать цель использования)</w:t>
      </w:r>
    </w:p>
    <w:p w14:paraId="08D898E8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и заключить договор аренды на ____________________________________________</w:t>
      </w:r>
    </w:p>
    <w:p w14:paraId="786EA94F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(указать срок договора)</w:t>
      </w:r>
    </w:p>
    <w:p w14:paraId="48624245" w14:textId="3CA6F67E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 xml:space="preserve">с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_______________ 20_____ года по </w:t>
      </w:r>
      <w:r w:rsidR="00F20A12">
        <w:rPr>
          <w:rFonts w:ascii="Arial" w:hAnsi="Arial" w:cs="Arial"/>
        </w:rPr>
        <w:t>«</w:t>
      </w:r>
      <w:r w:rsidRPr="003F03F8">
        <w:rPr>
          <w:rFonts w:ascii="Arial" w:hAnsi="Arial" w:cs="Arial"/>
        </w:rPr>
        <w:t>____</w:t>
      </w:r>
      <w:r w:rsidR="00F20A12">
        <w:rPr>
          <w:rFonts w:ascii="Arial" w:hAnsi="Arial" w:cs="Arial"/>
        </w:rPr>
        <w:t>»</w:t>
      </w:r>
      <w:r w:rsidRPr="003F03F8">
        <w:rPr>
          <w:rFonts w:ascii="Arial" w:hAnsi="Arial" w:cs="Arial"/>
        </w:rPr>
        <w:t xml:space="preserve"> ______________ 20____ года</w:t>
      </w:r>
    </w:p>
    <w:p w14:paraId="7C953398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02E948F5" w14:textId="3B8A6554" w:rsidR="00E47881" w:rsidRPr="003F03F8" w:rsidRDefault="00F20A12" w:rsidP="00F458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E47881" w:rsidRPr="003F03F8">
        <w:rPr>
          <w:rFonts w:ascii="Arial" w:hAnsi="Arial" w:cs="Arial"/>
        </w:rPr>
        <w:t>______</w:t>
      </w:r>
      <w:r>
        <w:rPr>
          <w:rFonts w:ascii="Arial" w:hAnsi="Arial" w:cs="Arial"/>
        </w:rPr>
        <w:t>»</w:t>
      </w:r>
      <w:r w:rsidR="00E47881" w:rsidRPr="003F03F8">
        <w:rPr>
          <w:rFonts w:ascii="Arial" w:hAnsi="Arial" w:cs="Arial"/>
        </w:rPr>
        <w:t xml:space="preserve"> _______________ 20_____ года</w:t>
      </w:r>
    </w:p>
    <w:p w14:paraId="4AA0807F" w14:textId="77777777" w:rsidR="00E47881" w:rsidRPr="003F03F8" w:rsidRDefault="00E47881" w:rsidP="00F45816">
      <w:pPr>
        <w:jc w:val="both"/>
        <w:rPr>
          <w:rFonts w:ascii="Arial" w:hAnsi="Arial" w:cs="Arial"/>
        </w:rPr>
      </w:pPr>
    </w:p>
    <w:p w14:paraId="0A6E6966" w14:textId="77777777" w:rsidR="00E47881" w:rsidRPr="003F03F8" w:rsidRDefault="00E47881" w:rsidP="00F45816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___________________________________ ____________________</w:t>
      </w:r>
    </w:p>
    <w:p w14:paraId="38A6A9D5" w14:textId="2F3FDBE6" w:rsidR="00E47881" w:rsidRPr="003F03F8" w:rsidRDefault="00E47881" w:rsidP="00685F35">
      <w:pPr>
        <w:jc w:val="both"/>
        <w:rPr>
          <w:rFonts w:ascii="Arial" w:hAnsi="Arial" w:cs="Arial"/>
        </w:rPr>
      </w:pPr>
      <w:r w:rsidRPr="003F03F8">
        <w:rPr>
          <w:rFonts w:ascii="Arial" w:hAnsi="Arial" w:cs="Arial"/>
        </w:rPr>
        <w:t>(Ф.И.О. заявителя полностью) (подпись заявителя)</w:t>
      </w:r>
    </w:p>
    <w:sectPr w:rsidR="00E47881" w:rsidRPr="003F03F8" w:rsidSect="006E5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13665B23"/>
    <w:multiLevelType w:val="hybridMultilevel"/>
    <w:tmpl w:val="1CF42944"/>
    <w:lvl w:ilvl="0" w:tplc="AD92332A">
      <w:start w:val="6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247F6597"/>
    <w:multiLevelType w:val="multilevel"/>
    <w:tmpl w:val="1B9C98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6DA1497"/>
    <w:multiLevelType w:val="hybridMultilevel"/>
    <w:tmpl w:val="F3220DC0"/>
    <w:lvl w:ilvl="0" w:tplc="D3F2626E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6" w15:restartNumberingAfterBreak="0">
    <w:nsid w:val="42E932CE"/>
    <w:multiLevelType w:val="hybridMultilevel"/>
    <w:tmpl w:val="E1B6917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55B5A"/>
    <w:multiLevelType w:val="hybridMultilevel"/>
    <w:tmpl w:val="3FCE174E"/>
    <w:lvl w:ilvl="0" w:tplc="D1F07782">
      <w:start w:val="3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816"/>
    <w:rsid w:val="00006BC3"/>
    <w:rsid w:val="00017E76"/>
    <w:rsid w:val="00076E85"/>
    <w:rsid w:val="000E398E"/>
    <w:rsid w:val="001259DA"/>
    <w:rsid w:val="001365ED"/>
    <w:rsid w:val="001914F5"/>
    <w:rsid w:val="00204E86"/>
    <w:rsid w:val="0021150E"/>
    <w:rsid w:val="0021679E"/>
    <w:rsid w:val="00216EF1"/>
    <w:rsid w:val="00226E59"/>
    <w:rsid w:val="00252F28"/>
    <w:rsid w:val="002E5297"/>
    <w:rsid w:val="002E5900"/>
    <w:rsid w:val="00303DC3"/>
    <w:rsid w:val="00315764"/>
    <w:rsid w:val="003253B0"/>
    <w:rsid w:val="00325CE3"/>
    <w:rsid w:val="0036588C"/>
    <w:rsid w:val="00380874"/>
    <w:rsid w:val="003F03F8"/>
    <w:rsid w:val="003F5EEC"/>
    <w:rsid w:val="00400965"/>
    <w:rsid w:val="004418FF"/>
    <w:rsid w:val="004B052A"/>
    <w:rsid w:val="004E60FD"/>
    <w:rsid w:val="00515624"/>
    <w:rsid w:val="00522C25"/>
    <w:rsid w:val="00524C78"/>
    <w:rsid w:val="00535394"/>
    <w:rsid w:val="005631AE"/>
    <w:rsid w:val="00565AA8"/>
    <w:rsid w:val="005C04E2"/>
    <w:rsid w:val="005D640A"/>
    <w:rsid w:val="005F200C"/>
    <w:rsid w:val="006534CE"/>
    <w:rsid w:val="00685F35"/>
    <w:rsid w:val="006E52AD"/>
    <w:rsid w:val="00730CF5"/>
    <w:rsid w:val="0079180F"/>
    <w:rsid w:val="008265EB"/>
    <w:rsid w:val="00835E7C"/>
    <w:rsid w:val="00896CD7"/>
    <w:rsid w:val="008C2EAE"/>
    <w:rsid w:val="008E5111"/>
    <w:rsid w:val="00900405"/>
    <w:rsid w:val="00920887"/>
    <w:rsid w:val="00952D6B"/>
    <w:rsid w:val="00964134"/>
    <w:rsid w:val="009F6A3F"/>
    <w:rsid w:val="00A02F8E"/>
    <w:rsid w:val="00A34AC6"/>
    <w:rsid w:val="00A37979"/>
    <w:rsid w:val="00A53F30"/>
    <w:rsid w:val="00A63751"/>
    <w:rsid w:val="00A824D5"/>
    <w:rsid w:val="00A85466"/>
    <w:rsid w:val="00C33453"/>
    <w:rsid w:val="00C5261B"/>
    <w:rsid w:val="00C800F5"/>
    <w:rsid w:val="00D57226"/>
    <w:rsid w:val="00D64778"/>
    <w:rsid w:val="00E456AD"/>
    <w:rsid w:val="00E47881"/>
    <w:rsid w:val="00EB35E5"/>
    <w:rsid w:val="00EE23A5"/>
    <w:rsid w:val="00F20A12"/>
    <w:rsid w:val="00F45816"/>
    <w:rsid w:val="00F975F0"/>
    <w:rsid w:val="00FB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8F8AA"/>
  <w15:docId w15:val="{FB91EFC2-4CA2-4CDF-A60B-911FE13C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6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45816"/>
    <w:pPr>
      <w:spacing w:before="280" w:after="280"/>
    </w:pPr>
  </w:style>
  <w:style w:type="paragraph" w:styleId="a4">
    <w:name w:val="Body Text"/>
    <w:basedOn w:val="a"/>
    <w:link w:val="a5"/>
    <w:uiPriority w:val="99"/>
    <w:semiHidden/>
    <w:rsid w:val="00F4581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sid w:val="00F45816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semiHidden/>
    <w:rsid w:val="00F45816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F4581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">
    <w:name w:val="Заголовок1"/>
    <w:basedOn w:val="a"/>
    <w:next w:val="a4"/>
    <w:uiPriority w:val="99"/>
    <w:rsid w:val="00F4581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onsPlusNormal">
    <w:name w:val="ConsPlusNormal"/>
    <w:uiPriority w:val="99"/>
    <w:rsid w:val="00F45816"/>
    <w:pPr>
      <w:suppressAutoHyphens/>
      <w:spacing w:line="100" w:lineRule="atLeast"/>
      <w:ind w:firstLine="720"/>
    </w:pPr>
    <w:rPr>
      <w:rFonts w:ascii="Arial" w:eastAsia="Times New Roman" w:hAnsi="Arial"/>
    </w:rPr>
  </w:style>
  <w:style w:type="paragraph" w:customStyle="1" w:styleId="a8">
    <w:name w:val="Содержимое таблицы"/>
    <w:basedOn w:val="a"/>
    <w:uiPriority w:val="99"/>
    <w:rsid w:val="00F45816"/>
    <w:pPr>
      <w:suppressLineNumbers/>
    </w:pPr>
  </w:style>
  <w:style w:type="paragraph" w:customStyle="1" w:styleId="10">
    <w:name w:val="марк список 1"/>
    <w:basedOn w:val="a"/>
    <w:uiPriority w:val="99"/>
    <w:rsid w:val="00F45816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11">
    <w:name w:val="нум список 1"/>
    <w:basedOn w:val="10"/>
    <w:uiPriority w:val="99"/>
    <w:rsid w:val="00F45816"/>
  </w:style>
  <w:style w:type="paragraph" w:customStyle="1" w:styleId="22">
    <w:name w:val="Основной текст с отступом 22"/>
    <w:basedOn w:val="a"/>
    <w:uiPriority w:val="99"/>
    <w:rsid w:val="00F45816"/>
    <w:pPr>
      <w:ind w:firstLine="708"/>
      <w:jc w:val="both"/>
    </w:pPr>
    <w:rPr>
      <w:sz w:val="26"/>
      <w:szCs w:val="20"/>
    </w:rPr>
  </w:style>
  <w:style w:type="character" w:styleId="a9">
    <w:name w:val="Strong"/>
    <w:uiPriority w:val="99"/>
    <w:qFormat/>
    <w:rsid w:val="00F45816"/>
    <w:rPr>
      <w:rFonts w:cs="Times New Roman"/>
      <w:b/>
      <w:bCs/>
    </w:rPr>
  </w:style>
  <w:style w:type="paragraph" w:styleId="aa">
    <w:name w:val="List Paragraph"/>
    <w:basedOn w:val="a"/>
    <w:uiPriority w:val="99"/>
    <w:qFormat/>
    <w:rsid w:val="00E456AD"/>
    <w:pPr>
      <w:ind w:left="720"/>
      <w:contextualSpacing/>
    </w:pPr>
  </w:style>
  <w:style w:type="table" w:styleId="ab">
    <w:name w:val="Table Grid"/>
    <w:basedOn w:val="a1"/>
    <w:unhideWhenUsed/>
    <w:locked/>
    <w:rsid w:val="00FB6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54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14</Pages>
  <Words>5253</Words>
  <Characters>29946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</dc:creator>
  <cp:keywords/>
  <dc:description/>
  <cp:lastModifiedBy>Kushnir_V</cp:lastModifiedBy>
  <cp:revision>32</cp:revision>
  <cp:lastPrinted>2013-04-29T06:03:00Z</cp:lastPrinted>
  <dcterms:created xsi:type="dcterms:W3CDTF">2012-12-13T03:33:00Z</dcterms:created>
  <dcterms:modified xsi:type="dcterms:W3CDTF">2021-08-26T04:22:00Z</dcterms:modified>
</cp:coreProperties>
</file>